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0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10924"/>
      </w:tblGrid>
      <w:tr w:rsidR="00437A17" w14:paraId="1E6967FE" w14:textId="77777777" w:rsidTr="2A44AD70">
        <w:trPr>
          <w:trHeight w:val="1080"/>
        </w:trPr>
        <w:tc>
          <w:tcPr>
            <w:tcW w:w="2514" w:type="dxa"/>
          </w:tcPr>
          <w:p w14:paraId="2020A047" w14:textId="3716176B" w:rsidR="00437A17" w:rsidRDefault="7F376C14" w:rsidP="01491FBD">
            <w:pPr>
              <w:jc w:val="center"/>
            </w:pPr>
            <w:r>
              <w:rPr>
                <w:noProof/>
              </w:rPr>
              <w:drawing>
                <wp:inline distT="0" distB="0" distL="0" distR="0" wp14:anchorId="4C4AF6B0" wp14:editId="535BCD04">
                  <wp:extent cx="1828626" cy="847628"/>
                  <wp:effectExtent l="0" t="0" r="0" b="0"/>
                  <wp:docPr id="482097361" name="Picture 482097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828626" cy="847628"/>
                          </a:xfrm>
                          <a:prstGeom prst="rect">
                            <a:avLst/>
                          </a:prstGeom>
                        </pic:spPr>
                      </pic:pic>
                    </a:graphicData>
                  </a:graphic>
                </wp:inline>
              </w:drawing>
            </w:r>
          </w:p>
        </w:tc>
        <w:tc>
          <w:tcPr>
            <w:tcW w:w="11505" w:type="dxa"/>
            <w:vAlign w:val="center"/>
          </w:tcPr>
          <w:p w14:paraId="7E6E3090" w14:textId="44F3C4D5" w:rsidR="00437A17" w:rsidRDefault="00437A17" w:rsidP="01491FBD">
            <w:pPr>
              <w:jc w:val="right"/>
              <w:rPr>
                <w:rFonts w:ascii="Times New Roman" w:hAnsi="Times New Roman"/>
                <w:b/>
                <w:bCs/>
                <w:sz w:val="32"/>
                <w:szCs w:val="32"/>
              </w:rPr>
            </w:pPr>
            <w:r w:rsidRPr="2A44AD70">
              <w:rPr>
                <w:rFonts w:ascii="Times New Roman" w:hAnsi="Times New Roman"/>
                <w:b/>
                <w:bCs/>
                <w:sz w:val="32"/>
                <w:szCs w:val="32"/>
              </w:rPr>
              <w:t xml:space="preserve">Board/Authority Authorized Course </w:t>
            </w:r>
          </w:p>
          <w:p w14:paraId="1EB199E3" w14:textId="3E655D0B" w:rsidR="00437A17" w:rsidRDefault="007C7633" w:rsidP="042016D8">
            <w:pPr>
              <w:jc w:val="right"/>
              <w:rPr>
                <w:rFonts w:ascii="Times New Roman" w:hAnsi="Times New Roman"/>
                <w:b/>
                <w:bCs/>
                <w:sz w:val="32"/>
                <w:szCs w:val="32"/>
              </w:rPr>
            </w:pPr>
            <w:r>
              <w:rPr>
                <w:rFonts w:ascii="Times New Roman" w:hAnsi="Times New Roman"/>
                <w:b/>
                <w:bCs/>
                <w:sz w:val="32"/>
                <w:szCs w:val="32"/>
              </w:rPr>
              <w:t>(</w:t>
            </w:r>
            <w:r w:rsidR="00690CBC">
              <w:rPr>
                <w:rFonts w:ascii="Times New Roman" w:hAnsi="Times New Roman"/>
                <w:b/>
                <w:bCs/>
                <w:sz w:val="32"/>
                <w:szCs w:val="32"/>
              </w:rPr>
              <w:t>Course Name</w:t>
            </w:r>
            <w:r>
              <w:rPr>
                <w:rFonts w:ascii="Times New Roman" w:hAnsi="Times New Roman"/>
                <w:b/>
                <w:bCs/>
                <w:sz w:val="32"/>
                <w:szCs w:val="32"/>
              </w:rPr>
              <w:t>)</w:t>
            </w:r>
          </w:p>
        </w:tc>
      </w:tr>
    </w:tbl>
    <w:p w14:paraId="2D9BF0A3" w14:textId="0F981D82" w:rsidR="00437A17" w:rsidRPr="0028209F" w:rsidRDefault="00437A17" w:rsidP="00437A17">
      <w:pPr>
        <w:jc w:val="center"/>
        <w:rPr>
          <w:rFonts w:ascii="Times New Roman" w:hAnsi="Times New Roman"/>
          <w:b/>
          <w:color w:val="000000" w:themeColor="text1"/>
          <w:sz w:val="10"/>
          <w:szCs w:val="10"/>
        </w:rPr>
      </w:pPr>
    </w:p>
    <w:tbl>
      <w:tblPr>
        <w:tblStyle w:val="TableGrid"/>
        <w:tblW w:w="1411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7094"/>
        <w:gridCol w:w="7016"/>
      </w:tblGrid>
      <w:tr w:rsidR="00437A17" w14:paraId="6B2845E5" w14:textId="77777777" w:rsidTr="2A44AD70">
        <w:trPr>
          <w:trHeight w:val="680"/>
        </w:trPr>
        <w:tc>
          <w:tcPr>
            <w:tcW w:w="7094" w:type="dxa"/>
          </w:tcPr>
          <w:p w14:paraId="0302A5D3" w14:textId="77777777" w:rsidR="00437A17" w:rsidRDefault="00437A17" w:rsidP="2A44AD70">
            <w:pPr>
              <w:pStyle w:val="Frameworktablestyle"/>
              <w:rPr>
                <w:sz w:val="22"/>
                <w:szCs w:val="22"/>
              </w:rPr>
            </w:pPr>
            <w:r w:rsidRPr="2A44AD70">
              <w:rPr>
                <w:sz w:val="22"/>
                <w:szCs w:val="22"/>
              </w:rPr>
              <w:t>School District/Independent School Authority Name:</w:t>
            </w:r>
          </w:p>
          <w:p w14:paraId="1438D962" w14:textId="62283456" w:rsidR="001B432E" w:rsidRPr="001B432E" w:rsidRDefault="1F0B6A3F" w:rsidP="2A44AD70">
            <w:pPr>
              <w:pStyle w:val="Response"/>
            </w:pPr>
            <w:r w:rsidRPr="2A44AD70">
              <w:t>Vernon School District</w:t>
            </w:r>
          </w:p>
        </w:tc>
        <w:tc>
          <w:tcPr>
            <w:tcW w:w="7016" w:type="dxa"/>
          </w:tcPr>
          <w:p w14:paraId="4EA2A9B4" w14:textId="7BCC52EA" w:rsidR="001B432E" w:rsidRPr="001B432E" w:rsidRDefault="57A297B0" w:rsidP="2A44AD70">
            <w:pPr>
              <w:pStyle w:val="Frameworktablestyle"/>
              <w:rPr>
                <w:sz w:val="22"/>
                <w:szCs w:val="22"/>
              </w:rPr>
            </w:pPr>
            <w:r w:rsidRPr="2A44AD70">
              <w:rPr>
                <w:sz w:val="22"/>
                <w:szCs w:val="22"/>
              </w:rPr>
              <w:t>School District/Independent School Authority Number</w:t>
            </w:r>
            <w:r w:rsidR="319F381F" w:rsidRPr="2A44AD70">
              <w:rPr>
                <w:sz w:val="22"/>
                <w:szCs w:val="22"/>
              </w:rPr>
              <w:t xml:space="preserve"> </w:t>
            </w:r>
            <w:r w:rsidRPr="2A44AD70">
              <w:rPr>
                <w:sz w:val="22"/>
                <w:szCs w:val="22"/>
              </w:rPr>
              <w:t>(e.g. SD43, Authority #432):</w:t>
            </w:r>
          </w:p>
          <w:p w14:paraId="47498962" w14:textId="30BECED4" w:rsidR="001B432E" w:rsidRPr="001B432E" w:rsidRDefault="70457619" w:rsidP="2A44AD70">
            <w:pPr>
              <w:pStyle w:val="Response"/>
            </w:pPr>
            <w:r w:rsidRPr="2A44AD70">
              <w:t>SD#22</w:t>
            </w:r>
          </w:p>
        </w:tc>
      </w:tr>
      <w:tr w:rsidR="00437A17" w14:paraId="72FE3C94" w14:textId="77777777" w:rsidTr="2A44AD70">
        <w:trPr>
          <w:trHeight w:val="680"/>
        </w:trPr>
        <w:tc>
          <w:tcPr>
            <w:tcW w:w="7094" w:type="dxa"/>
          </w:tcPr>
          <w:p w14:paraId="6F5346AA" w14:textId="77777777" w:rsidR="00437A17" w:rsidRDefault="00437A17" w:rsidP="2A44AD70">
            <w:pPr>
              <w:pStyle w:val="Frameworktablestyle"/>
              <w:rPr>
                <w:sz w:val="22"/>
                <w:szCs w:val="22"/>
              </w:rPr>
            </w:pPr>
            <w:r w:rsidRPr="2A44AD70">
              <w:rPr>
                <w:sz w:val="22"/>
                <w:szCs w:val="22"/>
              </w:rPr>
              <w:t>Developed by:</w:t>
            </w:r>
          </w:p>
          <w:p w14:paraId="5A57690F" w14:textId="5847B5FE" w:rsidR="001B432E" w:rsidRPr="001B432E" w:rsidRDefault="001B432E" w:rsidP="2A44AD70">
            <w:pPr>
              <w:pStyle w:val="Response"/>
            </w:pPr>
          </w:p>
        </w:tc>
        <w:tc>
          <w:tcPr>
            <w:tcW w:w="7016" w:type="dxa"/>
          </w:tcPr>
          <w:p w14:paraId="74611E8E" w14:textId="77777777" w:rsidR="00437A17" w:rsidRDefault="00437A17" w:rsidP="2A44AD70">
            <w:pPr>
              <w:pStyle w:val="Frameworktablestyle"/>
              <w:rPr>
                <w:sz w:val="22"/>
                <w:szCs w:val="22"/>
              </w:rPr>
            </w:pPr>
            <w:r w:rsidRPr="2A44AD70">
              <w:rPr>
                <w:sz w:val="22"/>
                <w:szCs w:val="22"/>
              </w:rPr>
              <w:t>Date Developed:</w:t>
            </w:r>
          </w:p>
          <w:p w14:paraId="7ECBFEE3" w14:textId="521DBDB2" w:rsidR="001B432E" w:rsidRPr="001B432E" w:rsidRDefault="001B432E" w:rsidP="2A44AD70">
            <w:pPr>
              <w:pStyle w:val="Response"/>
            </w:pPr>
          </w:p>
        </w:tc>
      </w:tr>
      <w:tr w:rsidR="00F864A5" w14:paraId="60426BDD" w14:textId="77777777" w:rsidTr="2A44AD70">
        <w:trPr>
          <w:trHeight w:val="680"/>
        </w:trPr>
        <w:tc>
          <w:tcPr>
            <w:tcW w:w="7094" w:type="dxa"/>
          </w:tcPr>
          <w:p w14:paraId="6A2C6744" w14:textId="2921CB8C" w:rsidR="00F864A5" w:rsidRPr="2A44AD70" w:rsidRDefault="003C0FB7" w:rsidP="2A44AD70">
            <w:pPr>
              <w:pStyle w:val="Frameworktablestyle"/>
              <w:rPr>
                <w:sz w:val="22"/>
                <w:szCs w:val="22"/>
              </w:rPr>
            </w:pPr>
            <w:r>
              <w:rPr>
                <w:sz w:val="22"/>
                <w:szCs w:val="22"/>
              </w:rPr>
              <w:t>School:</w:t>
            </w:r>
          </w:p>
        </w:tc>
        <w:tc>
          <w:tcPr>
            <w:tcW w:w="7016" w:type="dxa"/>
          </w:tcPr>
          <w:p w14:paraId="448292B1" w14:textId="5487EF6C" w:rsidR="00F864A5" w:rsidRPr="2A44AD70" w:rsidRDefault="003C0FB7" w:rsidP="2A44AD70">
            <w:pPr>
              <w:pStyle w:val="Frameworktablestyle"/>
              <w:rPr>
                <w:sz w:val="22"/>
                <w:szCs w:val="22"/>
              </w:rPr>
            </w:pPr>
            <w:r>
              <w:rPr>
                <w:sz w:val="22"/>
                <w:szCs w:val="22"/>
              </w:rPr>
              <w:t>Principal:</w:t>
            </w:r>
          </w:p>
        </w:tc>
      </w:tr>
      <w:tr w:rsidR="00437A17" w14:paraId="63051166" w14:textId="77777777" w:rsidTr="2A44AD70">
        <w:trPr>
          <w:trHeight w:val="680"/>
        </w:trPr>
        <w:tc>
          <w:tcPr>
            <w:tcW w:w="7094" w:type="dxa"/>
          </w:tcPr>
          <w:p w14:paraId="250BCB4F" w14:textId="77777777" w:rsidR="00437A17" w:rsidRDefault="00437A17" w:rsidP="2A44AD70">
            <w:pPr>
              <w:pStyle w:val="Frameworktablestyle"/>
              <w:rPr>
                <w:sz w:val="22"/>
                <w:szCs w:val="22"/>
              </w:rPr>
            </w:pPr>
            <w:r w:rsidRPr="2A44AD70">
              <w:rPr>
                <w:sz w:val="22"/>
                <w:szCs w:val="22"/>
              </w:rPr>
              <w:t>Superintendent Approval Date (for School Districts only):</w:t>
            </w:r>
          </w:p>
          <w:p w14:paraId="24E7B85C" w14:textId="7EFFD36D" w:rsidR="001B432E" w:rsidRPr="001B432E" w:rsidRDefault="001B432E" w:rsidP="2A44AD70">
            <w:pPr>
              <w:pStyle w:val="Response"/>
            </w:pPr>
          </w:p>
        </w:tc>
        <w:tc>
          <w:tcPr>
            <w:tcW w:w="7016" w:type="dxa"/>
          </w:tcPr>
          <w:p w14:paraId="2C00503C" w14:textId="77777777" w:rsidR="00437A17" w:rsidRDefault="00437A17" w:rsidP="2A44AD70">
            <w:pPr>
              <w:pStyle w:val="Frameworktablestyle"/>
              <w:rPr>
                <w:sz w:val="22"/>
                <w:szCs w:val="22"/>
              </w:rPr>
            </w:pPr>
            <w:r w:rsidRPr="2A44AD70">
              <w:rPr>
                <w:sz w:val="22"/>
                <w:szCs w:val="22"/>
              </w:rPr>
              <w:t>Superintendent Signature (for School Districts only):</w:t>
            </w:r>
          </w:p>
          <w:p w14:paraId="38064154" w14:textId="3137B2A6" w:rsidR="001B432E" w:rsidRPr="007A731C" w:rsidRDefault="001B432E" w:rsidP="2A44AD70">
            <w:pPr>
              <w:pStyle w:val="Response"/>
              <w:rPr>
                <w:rFonts w:ascii="Brush Script MT" w:hAnsi="Brush Script MT" w:cs="Brush Script MT"/>
              </w:rPr>
            </w:pPr>
          </w:p>
        </w:tc>
      </w:tr>
      <w:tr w:rsidR="00437A17" w14:paraId="33444333" w14:textId="77777777" w:rsidTr="2A44AD70">
        <w:trPr>
          <w:trHeight w:val="540"/>
        </w:trPr>
        <w:tc>
          <w:tcPr>
            <w:tcW w:w="7094" w:type="dxa"/>
          </w:tcPr>
          <w:p w14:paraId="05A5BBE3" w14:textId="77777777" w:rsidR="00437A17" w:rsidRDefault="00437A17" w:rsidP="2A44AD70">
            <w:pPr>
              <w:pStyle w:val="Frameworktablestyle"/>
              <w:rPr>
                <w:sz w:val="22"/>
                <w:szCs w:val="22"/>
              </w:rPr>
            </w:pPr>
            <w:r w:rsidRPr="2A44AD70">
              <w:rPr>
                <w:sz w:val="22"/>
                <w:szCs w:val="22"/>
              </w:rPr>
              <w:t>Board/Authority Approval Date:</w:t>
            </w:r>
          </w:p>
          <w:p w14:paraId="50678E6B" w14:textId="380DD658" w:rsidR="001B432E" w:rsidRPr="001B432E" w:rsidRDefault="001B432E" w:rsidP="2A44AD70">
            <w:pPr>
              <w:pStyle w:val="Response"/>
            </w:pPr>
          </w:p>
        </w:tc>
        <w:tc>
          <w:tcPr>
            <w:tcW w:w="7016" w:type="dxa"/>
          </w:tcPr>
          <w:p w14:paraId="09621537" w14:textId="77777777" w:rsidR="00437A17" w:rsidRDefault="00437A17" w:rsidP="2A44AD70">
            <w:pPr>
              <w:pStyle w:val="Frameworktablestyle"/>
              <w:rPr>
                <w:sz w:val="22"/>
                <w:szCs w:val="22"/>
              </w:rPr>
            </w:pPr>
            <w:r w:rsidRPr="2A44AD70">
              <w:rPr>
                <w:sz w:val="22"/>
                <w:szCs w:val="22"/>
              </w:rPr>
              <w:t>Board/Authority Chair Signature:</w:t>
            </w:r>
          </w:p>
          <w:p w14:paraId="46A140EB" w14:textId="6BC2F4D6" w:rsidR="001B432E" w:rsidRPr="001B432E" w:rsidRDefault="001B432E" w:rsidP="2A44AD70">
            <w:pPr>
              <w:pStyle w:val="Response"/>
            </w:pPr>
          </w:p>
        </w:tc>
      </w:tr>
      <w:tr w:rsidR="00437A17" w14:paraId="053FEC7F" w14:textId="77777777" w:rsidTr="2A44AD70">
        <w:trPr>
          <w:trHeight w:val="680"/>
        </w:trPr>
        <w:tc>
          <w:tcPr>
            <w:tcW w:w="7094" w:type="dxa"/>
          </w:tcPr>
          <w:p w14:paraId="5459AF3C" w14:textId="77777777" w:rsidR="00437A17" w:rsidRDefault="00437A17" w:rsidP="2A44AD70">
            <w:pPr>
              <w:pStyle w:val="Frameworktablestyle"/>
              <w:rPr>
                <w:sz w:val="22"/>
                <w:szCs w:val="22"/>
              </w:rPr>
            </w:pPr>
            <w:r w:rsidRPr="2A44AD70">
              <w:rPr>
                <w:sz w:val="22"/>
                <w:szCs w:val="22"/>
              </w:rPr>
              <w:t>Course Name:</w:t>
            </w:r>
          </w:p>
          <w:p w14:paraId="1E47D4B8" w14:textId="5A032922" w:rsidR="001B432E" w:rsidRPr="001B432E" w:rsidRDefault="001B432E" w:rsidP="2A44AD70">
            <w:pPr>
              <w:pStyle w:val="Response"/>
            </w:pPr>
          </w:p>
        </w:tc>
        <w:tc>
          <w:tcPr>
            <w:tcW w:w="7016" w:type="dxa"/>
          </w:tcPr>
          <w:p w14:paraId="09B98436" w14:textId="77777777" w:rsidR="00437A17" w:rsidRDefault="00437A17" w:rsidP="2A44AD70">
            <w:pPr>
              <w:pStyle w:val="Frameworktablestyle"/>
              <w:rPr>
                <w:sz w:val="22"/>
                <w:szCs w:val="22"/>
              </w:rPr>
            </w:pPr>
            <w:r w:rsidRPr="2A44AD70">
              <w:rPr>
                <w:sz w:val="22"/>
                <w:szCs w:val="22"/>
              </w:rPr>
              <w:t>Grade Level of Course:</w:t>
            </w:r>
          </w:p>
          <w:p w14:paraId="720A03C7" w14:textId="30564FE3" w:rsidR="001B432E" w:rsidRPr="001B432E" w:rsidRDefault="001B432E" w:rsidP="2A44AD70">
            <w:pPr>
              <w:pStyle w:val="Response"/>
            </w:pPr>
          </w:p>
        </w:tc>
      </w:tr>
      <w:tr w:rsidR="00437A17" w14:paraId="7514DE6C" w14:textId="77777777" w:rsidTr="2A44AD70">
        <w:trPr>
          <w:trHeight w:val="680"/>
        </w:trPr>
        <w:tc>
          <w:tcPr>
            <w:tcW w:w="7094" w:type="dxa"/>
          </w:tcPr>
          <w:p w14:paraId="73C42161" w14:textId="77777777" w:rsidR="00437A17" w:rsidRDefault="00437A17" w:rsidP="2A44AD70">
            <w:pPr>
              <w:pStyle w:val="Frameworktablestyle"/>
              <w:rPr>
                <w:sz w:val="22"/>
                <w:szCs w:val="22"/>
              </w:rPr>
            </w:pPr>
            <w:r w:rsidRPr="2A44AD70">
              <w:rPr>
                <w:sz w:val="22"/>
                <w:szCs w:val="22"/>
              </w:rPr>
              <w:t>Number of Course Credits:</w:t>
            </w:r>
          </w:p>
          <w:p w14:paraId="102A1017" w14:textId="464DE487" w:rsidR="001B432E" w:rsidRPr="001B432E" w:rsidRDefault="001B432E" w:rsidP="2A44AD70">
            <w:pPr>
              <w:pStyle w:val="Response"/>
            </w:pPr>
          </w:p>
        </w:tc>
        <w:tc>
          <w:tcPr>
            <w:tcW w:w="7016" w:type="dxa"/>
          </w:tcPr>
          <w:p w14:paraId="04420DB7" w14:textId="7A437BA5" w:rsidR="001B432E" w:rsidRPr="001B432E" w:rsidRDefault="00437A17" w:rsidP="2A44AD70">
            <w:pPr>
              <w:pStyle w:val="Frameworktablestyle"/>
              <w:rPr>
                <w:b w:val="0"/>
                <w:sz w:val="22"/>
                <w:szCs w:val="22"/>
              </w:rPr>
            </w:pPr>
            <w:r w:rsidRPr="2A44AD70">
              <w:rPr>
                <w:bCs/>
                <w:sz w:val="22"/>
                <w:szCs w:val="22"/>
              </w:rPr>
              <w:t>Number of Hours of Instruction:</w:t>
            </w:r>
            <w:r w:rsidR="54F9290B" w:rsidRPr="2A44AD70">
              <w:rPr>
                <w:b w:val="0"/>
                <w:sz w:val="22"/>
                <w:szCs w:val="22"/>
              </w:rPr>
              <w:t xml:space="preserve"> </w:t>
            </w:r>
          </w:p>
        </w:tc>
      </w:tr>
    </w:tbl>
    <w:p w14:paraId="2ADD3F68" w14:textId="77777777" w:rsidR="007A731C" w:rsidRPr="0028209F" w:rsidRDefault="007A731C" w:rsidP="007A731C">
      <w:pPr>
        <w:rPr>
          <w:sz w:val="16"/>
          <w:szCs w:val="16"/>
        </w:rPr>
      </w:pPr>
    </w:p>
    <w:p w14:paraId="56A7F8B1" w14:textId="09EB7463" w:rsidR="007A731C" w:rsidRPr="007A731C" w:rsidRDefault="2C9FFD06" w:rsidP="2A44AD70">
      <w:pPr>
        <w:pStyle w:val="Response"/>
        <w:spacing w:after="0"/>
      </w:pPr>
      <w:r w:rsidRPr="2A44AD70">
        <w:rPr>
          <w:b/>
          <w:bCs/>
        </w:rPr>
        <w:t>Board/Authority Prerequisite(s):</w:t>
      </w:r>
      <w:r w:rsidR="6C5F8D6B" w:rsidRPr="2A44AD70">
        <w:rPr>
          <w:b/>
          <w:bCs/>
        </w:rPr>
        <w:t xml:space="preserve"> </w:t>
      </w:r>
    </w:p>
    <w:p w14:paraId="7A48A04E" w14:textId="2DCB1794" w:rsidR="2441D549" w:rsidRDefault="2441D549" w:rsidP="2441D549">
      <w:pPr>
        <w:pStyle w:val="Response"/>
        <w:spacing w:after="0"/>
      </w:pPr>
    </w:p>
    <w:p w14:paraId="25C80B96" w14:textId="28DCAECB" w:rsidR="2C9FFD06" w:rsidRDefault="2C9FFD06" w:rsidP="2A44AD70">
      <w:pPr>
        <w:pStyle w:val="Frameworkheader2"/>
        <w:spacing w:after="0"/>
        <w:rPr>
          <w:b w:val="0"/>
        </w:rPr>
      </w:pPr>
      <w:r>
        <w:t>Special Training, Facilities or Equipment Required:</w:t>
      </w:r>
      <w:r w:rsidR="41D7AAAF">
        <w:t xml:space="preserve"> </w:t>
      </w:r>
    </w:p>
    <w:p w14:paraId="1E09967E" w14:textId="66BF1A03" w:rsidR="2A44AD70" w:rsidRDefault="2A44AD70" w:rsidP="2A44AD70">
      <w:pPr>
        <w:pStyle w:val="Response"/>
        <w:spacing w:after="0"/>
      </w:pPr>
    </w:p>
    <w:p w14:paraId="057D8A76" w14:textId="7A4B60EF" w:rsidR="008B72FB" w:rsidRDefault="58A989D2" w:rsidP="005031E2">
      <w:pPr>
        <w:pStyle w:val="Frameworkheader2"/>
        <w:spacing w:after="0"/>
      </w:pPr>
      <w:r>
        <w:t xml:space="preserve">Course Synopsis: </w:t>
      </w:r>
    </w:p>
    <w:p w14:paraId="0406C081" w14:textId="77777777" w:rsidR="005031E2" w:rsidRPr="005031E2" w:rsidRDefault="005031E2" w:rsidP="005031E2">
      <w:pPr>
        <w:pStyle w:val="Frameworkheader2"/>
      </w:pPr>
    </w:p>
    <w:p w14:paraId="70D14DAB" w14:textId="4B2D31CD" w:rsidR="1340C174" w:rsidRDefault="2C9FFD06" w:rsidP="2441D549">
      <w:pPr>
        <w:pStyle w:val="Frameworkheader2"/>
        <w:spacing w:after="0"/>
        <w:rPr>
          <w:b w:val="0"/>
        </w:rPr>
      </w:pPr>
      <w:r>
        <w:t>Goals and Rationale:</w:t>
      </w:r>
      <w:r w:rsidR="086BB2B0">
        <w:t xml:space="preserve"> </w:t>
      </w:r>
    </w:p>
    <w:p w14:paraId="0DE090D5" w14:textId="10A65554" w:rsidR="2441D549" w:rsidRDefault="2441D549" w:rsidP="2441D549">
      <w:pPr>
        <w:pStyle w:val="Frameworkheader2"/>
        <w:spacing w:after="0"/>
      </w:pPr>
    </w:p>
    <w:p w14:paraId="60C1D770" w14:textId="0C8D3C2E" w:rsidR="3D51BEEB" w:rsidRDefault="3D51BEEB" w:rsidP="2441D549">
      <w:pPr>
        <w:pStyle w:val="Frameworkheader2"/>
        <w:spacing w:after="0"/>
      </w:pPr>
      <w:r>
        <w:t>First Peoples Principles of Learning:</w:t>
      </w:r>
    </w:p>
    <w:p w14:paraId="54623F55" w14:textId="2AB0043B" w:rsidR="2A44AD70" w:rsidRDefault="2A44AD70" w:rsidP="2A44AD70">
      <w:pPr>
        <w:pStyle w:val="Frameworkheader2"/>
        <w:spacing w:after="0"/>
      </w:pPr>
    </w:p>
    <w:p w14:paraId="057007F9" w14:textId="7B347632" w:rsidR="21B4384F" w:rsidRDefault="007A731C" w:rsidP="00CF5BCA">
      <w:pPr>
        <w:pStyle w:val="Frameworkheader2"/>
        <w:spacing w:after="0"/>
      </w:pPr>
      <w:r>
        <w:t>Aboriginal Worldviews and Perspectives:</w:t>
      </w:r>
    </w:p>
    <w:p w14:paraId="3EA92952" w14:textId="77777777" w:rsidR="00000000" w:rsidRPr="00DB41D4" w:rsidRDefault="00E5118B" w:rsidP="00C30E1D">
      <w:pPr>
        <w:tabs>
          <w:tab w:val="right" w:pos="14232"/>
        </w:tabs>
        <w:spacing w:before="60"/>
        <w:rPr>
          <w:rFonts w:ascii="Arial" w:hAnsi="Arial"/>
          <w:b/>
          <w:color w:val="000000" w:themeColor="text1"/>
        </w:rPr>
      </w:pPr>
      <w:r w:rsidRPr="00DB41D4">
        <w:rPr>
          <w:rFonts w:ascii="Times New Roman" w:hAnsi="Times New Roman"/>
          <w:b/>
          <w:color w:val="000000" w:themeColor="text1"/>
          <w:sz w:val="28"/>
        </w:rPr>
        <w:tab/>
      </w:r>
    </w:p>
    <w:p w14:paraId="7AA2F3DF" w14:textId="77777777" w:rsidR="00000000" w:rsidRPr="00437A17" w:rsidRDefault="00E5118B" w:rsidP="00C30E1D">
      <w:pPr>
        <w:spacing w:after="80"/>
        <w:jc w:val="center"/>
        <w:rPr>
          <w:rFonts w:ascii="Helvetica" w:hAnsi="Helvetica" w:cs="Arial"/>
          <w:color w:val="FF0000"/>
          <w:sz w:val="30"/>
          <w:szCs w:val="30"/>
          <w:lang w:val="en-GB"/>
        </w:rPr>
      </w:pPr>
      <w:r w:rsidRPr="2441D549">
        <w:rPr>
          <w:rFonts w:ascii="Helvetica" w:hAnsi="Helvetica" w:cs="Arial"/>
          <w:b/>
          <w:bCs/>
          <w:color w:val="000000" w:themeColor="text1"/>
          <w:sz w:val="30"/>
          <w:szCs w:val="30"/>
          <w:lang w:val="en-GB"/>
        </w:rPr>
        <w:lastRenderedPageBreak/>
        <w:t>BIG IDEAS</w:t>
      </w:r>
    </w:p>
    <w:p w14:paraId="16D37196" w14:textId="2DD812D6" w:rsidR="2441D549" w:rsidRDefault="2441D549" w:rsidP="2441D549">
      <w:pPr>
        <w:spacing w:after="80"/>
        <w:jc w:val="center"/>
        <w:rPr>
          <w:rFonts w:ascii="Helvetica" w:hAnsi="Helvetica" w:cs="Arial"/>
          <w:b/>
          <w:bCs/>
          <w:color w:val="000000" w:themeColor="text1"/>
          <w:sz w:val="30"/>
          <w:szCs w:val="30"/>
          <w:lang w:val="en-GB"/>
        </w:rPr>
      </w:pPr>
    </w:p>
    <w:tbl>
      <w:tblPr>
        <w:tblStyle w:val="TableGrid"/>
        <w:tblW w:w="9745" w:type="dxa"/>
        <w:jc w:val="center"/>
        <w:shd w:val="clear" w:color="auto" w:fill="E0E0E0"/>
        <w:tblLayout w:type="fixed"/>
        <w:tblLook w:val="01A0" w:firstRow="1" w:lastRow="0" w:firstColumn="1" w:lastColumn="1" w:noHBand="0" w:noVBand="0"/>
      </w:tblPr>
      <w:tblGrid>
        <w:gridCol w:w="2085"/>
        <w:gridCol w:w="1999"/>
        <w:gridCol w:w="1720"/>
        <w:gridCol w:w="1990"/>
        <w:gridCol w:w="1951"/>
      </w:tblGrid>
      <w:tr w:rsidR="009F5896" w:rsidRPr="006F322E" w14:paraId="4F183EF8" w14:textId="77777777" w:rsidTr="2A44AD70">
        <w:trPr>
          <w:trHeight w:val="1980"/>
          <w:jc w:val="center"/>
        </w:trPr>
        <w:tc>
          <w:tcPr>
            <w:tcW w:w="2085" w:type="dxa"/>
            <w:tcBorders>
              <w:top w:val="single" w:sz="12" w:space="0" w:color="000000" w:themeColor="text1"/>
              <w:left w:val="single" w:sz="12" w:space="0" w:color="000000" w:themeColor="text1"/>
              <w:bottom w:val="single" w:sz="12" w:space="0" w:color="000000" w:themeColor="text1"/>
              <w:right w:val="single" w:sz="2" w:space="0" w:color="auto"/>
            </w:tcBorders>
            <w:shd w:val="clear" w:color="auto" w:fill="FEECBC"/>
          </w:tcPr>
          <w:p w14:paraId="3588B99F" w14:textId="7DD31B62" w:rsidR="1258607D" w:rsidRDefault="1258607D" w:rsidP="6A61415C">
            <w:pPr>
              <w:pStyle w:val="Tablestyle1"/>
              <w:jc w:val="left"/>
            </w:pPr>
          </w:p>
        </w:tc>
        <w:tc>
          <w:tcPr>
            <w:tcW w:w="1999" w:type="dxa"/>
            <w:tcBorders>
              <w:top w:val="single" w:sz="12" w:space="0" w:color="000000" w:themeColor="text1"/>
              <w:left w:val="single" w:sz="2" w:space="0" w:color="auto"/>
              <w:bottom w:val="single" w:sz="12" w:space="0" w:color="000000" w:themeColor="text1"/>
              <w:right w:val="single" w:sz="12" w:space="0" w:color="000000" w:themeColor="text1"/>
            </w:tcBorders>
            <w:shd w:val="clear" w:color="auto" w:fill="FEECBC"/>
          </w:tcPr>
          <w:p w14:paraId="58729DFB" w14:textId="26CE69D3" w:rsidR="00000000" w:rsidRPr="00437A17" w:rsidRDefault="00000000" w:rsidP="1DC8C15E">
            <w:pPr>
              <w:pStyle w:val="Tablestyle1"/>
              <w:jc w:val="left"/>
            </w:pPr>
          </w:p>
        </w:tc>
        <w:tc>
          <w:tcPr>
            <w:tcW w:w="1720" w:type="dxa"/>
            <w:tcBorders>
              <w:top w:val="single" w:sz="12" w:space="0" w:color="000000" w:themeColor="text1"/>
              <w:left w:val="single" w:sz="2" w:space="0" w:color="auto"/>
              <w:bottom w:val="single" w:sz="12" w:space="0" w:color="000000" w:themeColor="text1"/>
              <w:right w:val="single" w:sz="2" w:space="0" w:color="auto"/>
            </w:tcBorders>
            <w:shd w:val="clear" w:color="auto" w:fill="FEECBC"/>
          </w:tcPr>
          <w:p w14:paraId="0BB5192D" w14:textId="57BE9ACB" w:rsidR="00000000" w:rsidRPr="00437A17" w:rsidRDefault="00000000" w:rsidP="1DC8C15E">
            <w:pPr>
              <w:pStyle w:val="Tablestyle1"/>
              <w:jc w:val="left"/>
            </w:pPr>
          </w:p>
        </w:tc>
        <w:tc>
          <w:tcPr>
            <w:tcW w:w="1990" w:type="dxa"/>
            <w:tcBorders>
              <w:top w:val="single" w:sz="12" w:space="0" w:color="000000" w:themeColor="text1"/>
              <w:left w:val="single" w:sz="2" w:space="0" w:color="auto"/>
              <w:bottom w:val="single" w:sz="12" w:space="0" w:color="000000" w:themeColor="text1"/>
              <w:right w:val="single" w:sz="2" w:space="0" w:color="auto"/>
            </w:tcBorders>
            <w:shd w:val="clear" w:color="auto" w:fill="FEECBC"/>
          </w:tcPr>
          <w:p w14:paraId="62E9B8D1" w14:textId="4645411A" w:rsidR="00000000" w:rsidRPr="00437A17" w:rsidDel="000A0F25" w:rsidRDefault="00000000" w:rsidP="5A93E8EE">
            <w:pPr>
              <w:pStyle w:val="Tablestyle1"/>
              <w:jc w:val="left"/>
            </w:pPr>
          </w:p>
        </w:tc>
        <w:tc>
          <w:tcPr>
            <w:tcW w:w="1951" w:type="dxa"/>
            <w:tcBorders>
              <w:top w:val="single" w:sz="12" w:space="0" w:color="000000" w:themeColor="text1"/>
              <w:left w:val="single" w:sz="2" w:space="0" w:color="auto"/>
              <w:bottom w:val="single" w:sz="12" w:space="0" w:color="000000" w:themeColor="text1"/>
              <w:right w:val="single" w:sz="12" w:space="0" w:color="000000" w:themeColor="text1"/>
            </w:tcBorders>
            <w:shd w:val="clear" w:color="auto" w:fill="FEECBC"/>
          </w:tcPr>
          <w:p w14:paraId="0BBF9087" w14:textId="69DF56BD" w:rsidR="006D3BE4" w:rsidRPr="00437A17" w:rsidRDefault="006D3BE4" w:rsidP="21B4384F">
            <w:pPr>
              <w:pStyle w:val="Tablestyle1"/>
              <w:jc w:val="left"/>
            </w:pPr>
          </w:p>
        </w:tc>
      </w:tr>
    </w:tbl>
    <w:p w14:paraId="34495390" w14:textId="400954BE" w:rsidR="2441D549" w:rsidRDefault="2441D549" w:rsidP="008B72FB">
      <w:pPr>
        <w:spacing w:after="160"/>
        <w:rPr>
          <w:rFonts w:ascii="Times New Roman" w:hAnsi="Times New Roman"/>
          <w:b/>
          <w:bCs/>
          <w:color w:val="000000" w:themeColor="text1"/>
          <w:sz w:val="28"/>
          <w:szCs w:val="28"/>
        </w:rPr>
      </w:pPr>
    </w:p>
    <w:p w14:paraId="7EA3C280" w14:textId="4449105B" w:rsidR="2441D549" w:rsidRDefault="2441D549" w:rsidP="2441D549">
      <w:pPr>
        <w:spacing w:after="160"/>
        <w:jc w:val="center"/>
        <w:rPr>
          <w:rFonts w:ascii="Times New Roman" w:hAnsi="Times New Roman"/>
          <w:b/>
          <w:bCs/>
          <w:color w:val="000000" w:themeColor="text1"/>
          <w:sz w:val="28"/>
          <w:szCs w:val="28"/>
        </w:rPr>
      </w:pPr>
    </w:p>
    <w:p w14:paraId="29E74FA5" w14:textId="77777777" w:rsidR="00000000" w:rsidRPr="00DB41D4" w:rsidRDefault="00E5118B" w:rsidP="00C30E1D">
      <w:pPr>
        <w:spacing w:after="160"/>
        <w:jc w:val="center"/>
        <w:rPr>
          <w:rFonts w:ascii="Times New Roman" w:hAnsi="Times New Roman"/>
          <w:color w:val="FF0000"/>
          <w:sz w:val="28"/>
        </w:rPr>
      </w:pPr>
      <w:r w:rsidRPr="002834F3">
        <w:rPr>
          <w:rFonts w:ascii="Times New Roman" w:hAnsi="Times New Roman"/>
          <w:b/>
          <w:color w:val="000000" w:themeColor="text1"/>
          <w:sz w:val="28"/>
          <w:szCs w:val="22"/>
        </w:rPr>
        <w:t>Learning Standards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7"/>
        <w:gridCol w:w="6077"/>
      </w:tblGrid>
      <w:tr w:rsidR="009F5896" w:rsidRPr="00DB41D4" w14:paraId="48C97D76" w14:textId="77777777" w:rsidTr="2A44AD70">
        <w:tc>
          <w:tcPr>
            <w:tcW w:w="2847" w:type="pct"/>
            <w:tcBorders>
              <w:top w:val="single" w:sz="2" w:space="0" w:color="auto"/>
              <w:left w:val="single" w:sz="2" w:space="0" w:color="auto"/>
              <w:bottom w:val="single" w:sz="2" w:space="0" w:color="auto"/>
              <w:right w:val="single" w:sz="2" w:space="0" w:color="auto"/>
            </w:tcBorders>
            <w:shd w:val="clear" w:color="auto" w:fill="333333"/>
          </w:tcPr>
          <w:p w14:paraId="29E73D7E" w14:textId="77777777" w:rsidR="00000000" w:rsidRPr="002834F3" w:rsidRDefault="00E5118B" w:rsidP="00C30E1D">
            <w:pPr>
              <w:spacing w:before="60" w:after="60"/>
              <w:rPr>
                <w:b/>
                <w:color w:val="FFFFFF" w:themeColor="background1"/>
                <w:szCs w:val="22"/>
              </w:rPr>
            </w:pPr>
            <w:r w:rsidRPr="002834F3">
              <w:rPr>
                <w:rFonts w:ascii="Times New Roman" w:hAnsi="Times New Roman"/>
                <w:b/>
                <w:color w:val="FFFFFF" w:themeColor="background1"/>
                <w:szCs w:val="22"/>
              </w:rPr>
              <w:t>Curricular Competencies</w:t>
            </w:r>
          </w:p>
        </w:tc>
        <w:tc>
          <w:tcPr>
            <w:tcW w:w="2153" w:type="pct"/>
            <w:tcBorders>
              <w:top w:val="single" w:sz="2" w:space="0" w:color="auto"/>
              <w:left w:val="single" w:sz="2" w:space="0" w:color="auto"/>
              <w:bottom w:val="single" w:sz="2" w:space="0" w:color="auto"/>
              <w:right w:val="single" w:sz="2" w:space="0" w:color="auto"/>
            </w:tcBorders>
            <w:shd w:val="clear" w:color="auto" w:fill="778E96"/>
          </w:tcPr>
          <w:p w14:paraId="272EC85E" w14:textId="77777777" w:rsidR="00000000" w:rsidRPr="002834F3" w:rsidRDefault="00E5118B" w:rsidP="00C30E1D">
            <w:pPr>
              <w:spacing w:before="60" w:after="60"/>
              <w:rPr>
                <w:b/>
                <w:color w:val="FFFFFF" w:themeColor="background1"/>
                <w:szCs w:val="22"/>
              </w:rPr>
            </w:pPr>
            <w:r w:rsidRPr="002834F3">
              <w:rPr>
                <w:rFonts w:ascii="Times New Roman" w:hAnsi="Times New Roman"/>
                <w:b/>
                <w:color w:val="FFFFFF" w:themeColor="background1"/>
                <w:szCs w:val="22"/>
              </w:rPr>
              <w:t>Content</w:t>
            </w:r>
          </w:p>
        </w:tc>
      </w:tr>
      <w:tr w:rsidR="009F5896" w:rsidRPr="006F322E" w14:paraId="27197550" w14:textId="77777777" w:rsidTr="2A44AD70">
        <w:trPr>
          <w:trHeight w:val="3915"/>
        </w:trPr>
        <w:tc>
          <w:tcPr>
            <w:tcW w:w="2847" w:type="pct"/>
            <w:tcBorders>
              <w:top w:val="single" w:sz="2" w:space="0" w:color="auto"/>
              <w:left w:val="single" w:sz="2" w:space="0" w:color="auto"/>
              <w:bottom w:val="single" w:sz="2" w:space="0" w:color="auto"/>
              <w:right w:val="single" w:sz="2" w:space="0" w:color="auto"/>
            </w:tcBorders>
            <w:shd w:val="clear" w:color="auto" w:fill="auto"/>
          </w:tcPr>
          <w:p w14:paraId="2938407A" w14:textId="0526A1BA" w:rsidR="006D3BE4" w:rsidRPr="00B931D0" w:rsidRDefault="53CB7A95" w:rsidP="5A93E8EE">
            <w:pPr>
              <w:spacing w:before="120" w:after="120"/>
            </w:pPr>
            <w:r w:rsidRPr="2A44AD70">
              <w:rPr>
                <w:rFonts w:ascii="Helvetica" w:hAnsi="Helvetica" w:cs="Arial"/>
                <w:b/>
                <w:bCs/>
                <w:i/>
                <w:iCs/>
                <w:color w:val="000000" w:themeColor="text1"/>
                <w:shd w:val="clear" w:color="auto" w:fill="FFFFFF"/>
              </w:rPr>
              <w:t xml:space="preserve">Students </w:t>
            </w:r>
            <w:r w:rsidR="2FFCB3B4" w:rsidRPr="2A44AD70">
              <w:rPr>
                <w:rFonts w:ascii="Helvetica" w:hAnsi="Helvetica" w:cs="Arial"/>
                <w:b/>
                <w:bCs/>
                <w:i/>
                <w:iCs/>
                <w:color w:val="000000" w:themeColor="text1"/>
                <w:shd w:val="clear" w:color="auto" w:fill="FFFFFF"/>
              </w:rPr>
              <w:t>are expected to do the following</w:t>
            </w:r>
            <w:r w:rsidRPr="2A44AD70">
              <w:rPr>
                <w:rFonts w:ascii="Helvetica" w:hAnsi="Helvetica" w:cs="Arial"/>
                <w:b/>
                <w:bCs/>
                <w:i/>
                <w:iCs/>
                <w:color w:val="000000" w:themeColor="text1"/>
                <w:shd w:val="clear" w:color="auto" w:fill="FFFFFF"/>
              </w:rPr>
              <w:t>:</w:t>
            </w:r>
          </w:p>
          <w:p w14:paraId="548DD2FD" w14:textId="4E6BE88D" w:rsidR="00B931D0" w:rsidRPr="008B72FB" w:rsidRDefault="00B931D0" w:rsidP="001B5D7D">
            <w:pPr>
              <w:pStyle w:val="ListParagraph"/>
              <w:numPr>
                <w:ilvl w:val="0"/>
                <w:numId w:val="5"/>
              </w:numPr>
              <w:rPr>
                <w:rFonts w:eastAsia="Helvetica" w:cs="Helvetica"/>
                <w:sz w:val="22"/>
                <w:szCs w:val="22"/>
              </w:rPr>
            </w:pPr>
          </w:p>
        </w:tc>
        <w:tc>
          <w:tcPr>
            <w:tcW w:w="2153" w:type="pct"/>
            <w:tcBorders>
              <w:top w:val="single" w:sz="2" w:space="0" w:color="auto"/>
              <w:left w:val="single" w:sz="2" w:space="0" w:color="auto"/>
              <w:bottom w:val="single" w:sz="2" w:space="0" w:color="auto"/>
              <w:right w:val="single" w:sz="2" w:space="0" w:color="auto"/>
            </w:tcBorders>
            <w:shd w:val="clear" w:color="auto" w:fill="auto"/>
          </w:tcPr>
          <w:p w14:paraId="5F65DCCB" w14:textId="39DEED99" w:rsidR="00437A17" w:rsidRPr="006D3BE4" w:rsidRDefault="38871D4A" w:rsidP="2A44AD70">
            <w:pPr>
              <w:spacing w:before="120" w:after="120"/>
              <w:rPr>
                <w:rFonts w:ascii="Helvetica" w:hAnsi="Helvetica"/>
                <w:b/>
                <w:bCs/>
                <w:i/>
                <w:iCs/>
                <w:color w:val="000000" w:themeColor="text1"/>
              </w:rPr>
            </w:pPr>
            <w:r w:rsidRPr="2A44AD70">
              <w:rPr>
                <w:rFonts w:ascii="Helvetica" w:hAnsi="Helvetica"/>
                <w:b/>
                <w:bCs/>
                <w:i/>
                <w:iCs/>
                <w:color w:val="000000" w:themeColor="text1"/>
              </w:rPr>
              <w:t>Students are</w:t>
            </w:r>
            <w:r w:rsidR="6E492AC6" w:rsidRPr="2A44AD70">
              <w:rPr>
                <w:rFonts w:ascii="Helvetica" w:hAnsi="Helvetica"/>
                <w:b/>
                <w:bCs/>
                <w:i/>
                <w:iCs/>
                <w:color w:val="000000" w:themeColor="text1"/>
              </w:rPr>
              <w:t xml:space="preserve"> expected to know the following:</w:t>
            </w:r>
          </w:p>
          <w:p w14:paraId="2D295E75" w14:textId="00E8EE08" w:rsidR="00437A17" w:rsidRPr="006D3BE4" w:rsidRDefault="00437A17" w:rsidP="001B5D7D">
            <w:pPr>
              <w:pStyle w:val="ListParagraph"/>
              <w:numPr>
                <w:ilvl w:val="0"/>
                <w:numId w:val="5"/>
              </w:numPr>
            </w:pPr>
          </w:p>
        </w:tc>
      </w:tr>
    </w:tbl>
    <w:p w14:paraId="2FE90CAB" w14:textId="0A765777" w:rsidR="2A44AD70" w:rsidRDefault="2A44AD70"/>
    <w:p w14:paraId="39ED25D9" w14:textId="19AB68A8" w:rsidR="2A44AD70" w:rsidRDefault="2A44AD70" w:rsidP="2A44AD70"/>
    <w:tbl>
      <w:tblPr>
        <w:tblStyle w:val="TableGrid"/>
        <w:tblW w:w="5144" w:type="pct"/>
        <w:tblInd w:w="-1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14520"/>
      </w:tblGrid>
      <w:tr w:rsidR="00597749" w:rsidRPr="00437A17" w14:paraId="4B400E7E" w14:textId="77777777" w:rsidTr="2A44AD70">
        <w:tc>
          <w:tcPr>
            <w:tcW w:w="5000" w:type="pct"/>
            <w:shd w:val="clear" w:color="auto" w:fill="FEECBC"/>
            <w:tcMar>
              <w:top w:w="0" w:type="dxa"/>
              <w:bottom w:w="0" w:type="dxa"/>
            </w:tcMar>
          </w:tcPr>
          <w:p w14:paraId="457C43C1" w14:textId="453399E7" w:rsidR="00591E26" w:rsidRPr="00437A17" w:rsidRDefault="00591E26" w:rsidP="00865716">
            <w:pPr>
              <w:pageBreakBefore/>
              <w:tabs>
                <w:tab w:val="left" w:pos="9293"/>
                <w:tab w:val="right" w:pos="14239"/>
              </w:tabs>
              <w:spacing w:before="60" w:after="60"/>
              <w:rPr>
                <w:rFonts w:ascii="Times New Roman" w:hAnsi="Times New Roman"/>
                <w:b/>
              </w:rPr>
            </w:pPr>
            <w:r w:rsidRPr="00437A17">
              <w:rPr>
                <w:rFonts w:ascii="Times New Roman" w:hAnsi="Times New Roman"/>
              </w:rPr>
              <w:lastRenderedPageBreak/>
              <w:br w:type="page"/>
            </w:r>
            <w:r w:rsidRPr="00437A17">
              <w:rPr>
                <w:rFonts w:ascii="Times New Roman" w:hAnsi="Times New Roman"/>
              </w:rPr>
              <w:br w:type="page"/>
            </w:r>
            <w:r w:rsidRPr="00437A17">
              <w:rPr>
                <w:rFonts w:ascii="Times New Roman" w:hAnsi="Times New Roman"/>
                <w:b/>
              </w:rPr>
              <w:t>Big Ideas – Elaborations</w:t>
            </w:r>
            <w:r w:rsidRPr="00437A17">
              <w:rPr>
                <w:rFonts w:ascii="Times New Roman" w:hAnsi="Times New Roman"/>
                <w:b/>
              </w:rPr>
              <w:tab/>
            </w:r>
            <w:r w:rsidRPr="00437A17">
              <w:rPr>
                <w:rFonts w:ascii="Times New Roman" w:hAnsi="Times New Roman"/>
                <w:b/>
                <w:szCs w:val="22"/>
              </w:rPr>
              <w:t xml:space="preserve"> </w:t>
            </w:r>
          </w:p>
        </w:tc>
      </w:tr>
      <w:tr w:rsidR="006F322E" w:rsidRPr="006F322E" w14:paraId="7B81978D" w14:textId="77777777" w:rsidTr="008B72FB">
        <w:trPr>
          <w:trHeight w:val="1148"/>
        </w:trPr>
        <w:tc>
          <w:tcPr>
            <w:tcW w:w="5000" w:type="pct"/>
            <w:shd w:val="clear" w:color="auto" w:fill="F3F3F3"/>
          </w:tcPr>
          <w:p w14:paraId="094E8968" w14:textId="77777777" w:rsidR="00726621" w:rsidRDefault="00726621" w:rsidP="008B72FB">
            <w:pPr>
              <w:pStyle w:val="Tablebody"/>
              <w:rPr>
                <w:sz w:val="22"/>
                <w:szCs w:val="22"/>
              </w:rPr>
            </w:pPr>
          </w:p>
          <w:p w14:paraId="2A63303C" w14:textId="77777777" w:rsidR="008B72FB" w:rsidRDefault="008B72FB" w:rsidP="008B72FB">
            <w:pPr>
              <w:pStyle w:val="Tablebody"/>
              <w:rPr>
                <w:sz w:val="22"/>
                <w:szCs w:val="22"/>
              </w:rPr>
            </w:pPr>
          </w:p>
          <w:p w14:paraId="7DCB7DDF" w14:textId="77777777" w:rsidR="008B72FB" w:rsidRDefault="008B72FB" w:rsidP="008B72FB">
            <w:pPr>
              <w:pStyle w:val="Tablebody"/>
              <w:rPr>
                <w:sz w:val="22"/>
                <w:szCs w:val="22"/>
              </w:rPr>
            </w:pPr>
          </w:p>
          <w:p w14:paraId="77ACE701" w14:textId="77777777" w:rsidR="008B72FB" w:rsidRDefault="008B72FB" w:rsidP="008B72FB">
            <w:pPr>
              <w:pStyle w:val="Tablebody"/>
              <w:rPr>
                <w:sz w:val="22"/>
                <w:szCs w:val="22"/>
              </w:rPr>
            </w:pPr>
          </w:p>
          <w:p w14:paraId="55E89B4E" w14:textId="77777777" w:rsidR="008B72FB" w:rsidRDefault="008B72FB" w:rsidP="008B72FB">
            <w:pPr>
              <w:pStyle w:val="Tablebody"/>
              <w:rPr>
                <w:sz w:val="22"/>
                <w:szCs w:val="22"/>
              </w:rPr>
            </w:pPr>
          </w:p>
          <w:p w14:paraId="6C593032" w14:textId="77777777" w:rsidR="008B72FB" w:rsidRDefault="008B72FB" w:rsidP="008B72FB">
            <w:pPr>
              <w:pStyle w:val="Tablebody"/>
              <w:rPr>
                <w:sz w:val="22"/>
                <w:szCs w:val="22"/>
              </w:rPr>
            </w:pPr>
          </w:p>
          <w:p w14:paraId="34F41246" w14:textId="77777777" w:rsidR="008B72FB" w:rsidRDefault="008B72FB" w:rsidP="008B72FB">
            <w:pPr>
              <w:pStyle w:val="Tablebody"/>
              <w:rPr>
                <w:sz w:val="22"/>
                <w:szCs w:val="22"/>
              </w:rPr>
            </w:pPr>
          </w:p>
          <w:p w14:paraId="1DA6F763" w14:textId="77777777" w:rsidR="008B72FB" w:rsidRDefault="008B72FB" w:rsidP="008B72FB">
            <w:pPr>
              <w:pStyle w:val="Tablebody"/>
              <w:rPr>
                <w:sz w:val="22"/>
                <w:szCs w:val="22"/>
              </w:rPr>
            </w:pPr>
          </w:p>
          <w:p w14:paraId="7378C745" w14:textId="4DACE5B9" w:rsidR="008B72FB" w:rsidRPr="006F322E" w:rsidRDefault="008B72FB" w:rsidP="008B72FB">
            <w:pPr>
              <w:pStyle w:val="Tablebody"/>
              <w:rPr>
                <w:sz w:val="22"/>
                <w:szCs w:val="22"/>
              </w:rPr>
            </w:pPr>
          </w:p>
        </w:tc>
      </w:tr>
    </w:tbl>
    <w:p w14:paraId="3E8C4ACB" w14:textId="77777777" w:rsidR="008B72FB" w:rsidRDefault="008B72FB" w:rsidP="2A44AD70"/>
    <w:p w14:paraId="0EBD310D" w14:textId="7227C274" w:rsidR="2A44AD70" w:rsidRDefault="2A44AD70" w:rsidP="2A44AD70"/>
    <w:tbl>
      <w:tblPr>
        <w:tblStyle w:val="TableGrid"/>
        <w:tblW w:w="5152" w:type="pct"/>
        <w:tblInd w:w="-1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14543"/>
      </w:tblGrid>
      <w:tr w:rsidR="00597749" w:rsidRPr="00437A17" w14:paraId="6A912319" w14:textId="77777777" w:rsidTr="2A44AD70">
        <w:trPr>
          <w:trHeight w:val="420"/>
        </w:trPr>
        <w:tc>
          <w:tcPr>
            <w:tcW w:w="5000" w:type="pct"/>
            <w:tcBorders>
              <w:bottom w:val="single" w:sz="2" w:space="0" w:color="auto"/>
            </w:tcBorders>
            <w:shd w:val="clear" w:color="auto" w:fill="333333"/>
            <w:tcMar>
              <w:top w:w="0" w:type="dxa"/>
              <w:bottom w:w="0" w:type="dxa"/>
            </w:tcMar>
          </w:tcPr>
          <w:p w14:paraId="4976B882" w14:textId="54B45223" w:rsidR="00343AD1" w:rsidRPr="00437A17" w:rsidRDefault="00343AD1" w:rsidP="00865716">
            <w:pPr>
              <w:tabs>
                <w:tab w:val="left" w:pos="9293"/>
                <w:tab w:val="right" w:pos="14227"/>
              </w:tabs>
              <w:spacing w:before="60" w:after="60"/>
              <w:rPr>
                <w:rFonts w:ascii="Times New Roman" w:hAnsi="Times New Roman"/>
                <w:b/>
                <w:color w:val="FFFFFF" w:themeColor="background1"/>
              </w:rPr>
            </w:pPr>
            <w:r w:rsidRPr="00437A17">
              <w:rPr>
                <w:rFonts w:ascii="Times New Roman" w:hAnsi="Times New Roman"/>
                <w:b/>
                <w:color w:val="FFFFFF" w:themeColor="background1"/>
              </w:rPr>
              <w:t>Curricular Competencies – Elaborations</w:t>
            </w:r>
            <w:r w:rsidRPr="00437A17">
              <w:rPr>
                <w:rFonts w:ascii="Times New Roman" w:hAnsi="Times New Roman"/>
                <w:b/>
                <w:color w:val="FFFFFF" w:themeColor="background1"/>
              </w:rPr>
              <w:tab/>
            </w:r>
          </w:p>
        </w:tc>
      </w:tr>
      <w:tr w:rsidR="2A44AD70" w14:paraId="2CA47B23" w14:textId="77777777" w:rsidTr="008B72FB">
        <w:trPr>
          <w:trHeight w:val="1724"/>
        </w:trPr>
        <w:tc>
          <w:tcPr>
            <w:tcW w:w="14543" w:type="dxa"/>
            <w:tcBorders>
              <w:bottom w:val="single" w:sz="2" w:space="0" w:color="auto"/>
            </w:tcBorders>
            <w:shd w:val="clear" w:color="auto" w:fill="F2F2F2" w:themeFill="background1" w:themeFillShade="F2"/>
            <w:tcMar>
              <w:top w:w="0" w:type="dxa"/>
              <w:bottom w:w="0" w:type="dxa"/>
            </w:tcMar>
          </w:tcPr>
          <w:p w14:paraId="60465074" w14:textId="77777777" w:rsidR="2A44AD70" w:rsidRDefault="2A44AD70" w:rsidP="008B72FB">
            <w:pPr>
              <w:pStyle w:val="Tablebody"/>
              <w:rPr>
                <w:rFonts w:ascii="Times New Roman" w:hAnsi="Times New Roman"/>
                <w:b/>
                <w:bCs/>
                <w:color w:val="FFFFFF" w:themeColor="background1"/>
              </w:rPr>
            </w:pPr>
          </w:p>
          <w:p w14:paraId="24C13080" w14:textId="77777777" w:rsidR="008B72FB" w:rsidRDefault="008B72FB" w:rsidP="008B72FB">
            <w:pPr>
              <w:pStyle w:val="Tablebody"/>
              <w:rPr>
                <w:rFonts w:ascii="Times New Roman" w:hAnsi="Times New Roman"/>
                <w:b/>
                <w:bCs/>
                <w:color w:val="FFFFFF" w:themeColor="background1"/>
              </w:rPr>
            </w:pPr>
          </w:p>
          <w:p w14:paraId="00C3ED89" w14:textId="77777777" w:rsidR="008B72FB" w:rsidRDefault="008B72FB" w:rsidP="008B72FB">
            <w:pPr>
              <w:pStyle w:val="Tablebody"/>
              <w:rPr>
                <w:rFonts w:ascii="Times New Roman" w:hAnsi="Times New Roman"/>
                <w:b/>
                <w:bCs/>
                <w:color w:val="FFFFFF" w:themeColor="background1"/>
              </w:rPr>
            </w:pPr>
          </w:p>
          <w:p w14:paraId="768AF423" w14:textId="77777777" w:rsidR="008B72FB" w:rsidRDefault="008B72FB" w:rsidP="008B72FB">
            <w:pPr>
              <w:pStyle w:val="Tablebody"/>
              <w:rPr>
                <w:rFonts w:ascii="Times New Roman" w:hAnsi="Times New Roman"/>
                <w:b/>
                <w:bCs/>
                <w:color w:val="FFFFFF" w:themeColor="background1"/>
              </w:rPr>
            </w:pPr>
          </w:p>
          <w:p w14:paraId="4642E564" w14:textId="77777777" w:rsidR="008B72FB" w:rsidRDefault="008B72FB" w:rsidP="008B72FB">
            <w:pPr>
              <w:pStyle w:val="Tablebody"/>
              <w:rPr>
                <w:rFonts w:ascii="Times New Roman" w:hAnsi="Times New Roman"/>
                <w:b/>
                <w:bCs/>
                <w:color w:val="FFFFFF" w:themeColor="background1"/>
              </w:rPr>
            </w:pPr>
          </w:p>
          <w:p w14:paraId="010EB154" w14:textId="77777777" w:rsidR="008B72FB" w:rsidRDefault="008B72FB" w:rsidP="008B72FB">
            <w:pPr>
              <w:pStyle w:val="Tablebody"/>
              <w:rPr>
                <w:rFonts w:ascii="Times New Roman" w:hAnsi="Times New Roman"/>
                <w:b/>
                <w:bCs/>
                <w:color w:val="FFFFFF" w:themeColor="background1"/>
              </w:rPr>
            </w:pPr>
          </w:p>
          <w:p w14:paraId="700124DC" w14:textId="77777777" w:rsidR="008B72FB" w:rsidRDefault="008B72FB" w:rsidP="008B72FB">
            <w:pPr>
              <w:pStyle w:val="Tablebody"/>
              <w:rPr>
                <w:rFonts w:ascii="Times New Roman" w:hAnsi="Times New Roman"/>
                <w:b/>
                <w:bCs/>
                <w:color w:val="FFFFFF" w:themeColor="background1"/>
              </w:rPr>
            </w:pPr>
          </w:p>
          <w:p w14:paraId="6E6EF31D" w14:textId="77777777" w:rsidR="008B72FB" w:rsidRDefault="008B72FB" w:rsidP="008B72FB">
            <w:pPr>
              <w:pStyle w:val="Tablebody"/>
              <w:rPr>
                <w:rFonts w:ascii="Times New Roman" w:hAnsi="Times New Roman"/>
                <w:b/>
                <w:bCs/>
                <w:color w:val="FFFFFF" w:themeColor="background1"/>
              </w:rPr>
            </w:pPr>
          </w:p>
          <w:p w14:paraId="7C7C9296" w14:textId="552A73C0" w:rsidR="008B72FB" w:rsidRDefault="008B72FB" w:rsidP="008B72FB">
            <w:pPr>
              <w:pStyle w:val="Tablebody"/>
              <w:rPr>
                <w:rFonts w:ascii="Times New Roman" w:hAnsi="Times New Roman"/>
                <w:b/>
                <w:bCs/>
                <w:color w:val="FFFFFF" w:themeColor="background1"/>
              </w:rPr>
            </w:pPr>
          </w:p>
        </w:tc>
      </w:tr>
    </w:tbl>
    <w:p w14:paraId="755C8E48" w14:textId="206CC87B" w:rsidR="2A44AD70" w:rsidRDefault="2A44AD70" w:rsidP="2A44AD70"/>
    <w:p w14:paraId="079DFD85" w14:textId="759B450F" w:rsidR="2A44AD70" w:rsidRDefault="2A44AD70" w:rsidP="2A44AD70"/>
    <w:tbl>
      <w:tblPr>
        <w:tblStyle w:val="TableGrid"/>
        <w:tblW w:w="14580" w:type="dxa"/>
        <w:tblInd w:w="-1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4580"/>
      </w:tblGrid>
      <w:tr w:rsidR="21B4384F" w14:paraId="6AEC5D82" w14:textId="77777777" w:rsidTr="2A44AD70">
        <w:trPr>
          <w:trHeight w:val="300"/>
          <w:tblHeader/>
        </w:trPr>
        <w:tc>
          <w:tcPr>
            <w:tcW w:w="14580" w:type="dxa"/>
            <w:tcBorders>
              <w:top w:val="single" w:sz="6" w:space="0" w:color="auto"/>
              <w:left w:val="single" w:sz="6" w:space="0" w:color="auto"/>
              <w:bottom w:val="single" w:sz="6" w:space="0" w:color="auto"/>
              <w:right w:val="single" w:sz="6" w:space="0" w:color="auto"/>
            </w:tcBorders>
            <w:shd w:val="clear" w:color="auto" w:fill="758D96"/>
            <w:tcMar>
              <w:top w:w="0" w:type="dxa"/>
              <w:left w:w="105" w:type="dxa"/>
              <w:bottom w:w="0" w:type="dxa"/>
              <w:right w:w="105" w:type="dxa"/>
            </w:tcMar>
          </w:tcPr>
          <w:p w14:paraId="228C65DD" w14:textId="39A079C5" w:rsidR="21B4384F" w:rsidRDefault="21B4384F" w:rsidP="21B4384F">
            <w:pPr>
              <w:tabs>
                <w:tab w:val="right" w:pos="14227"/>
              </w:tabs>
              <w:spacing w:before="60" w:after="60"/>
              <w:rPr>
                <w:rFonts w:ascii="Times New Roman" w:hAnsi="Times New Roman"/>
                <w:color w:val="FFFFFF" w:themeColor="background1"/>
              </w:rPr>
            </w:pPr>
            <w:r w:rsidRPr="21B4384F">
              <w:rPr>
                <w:rFonts w:ascii="Times New Roman" w:hAnsi="Times New Roman"/>
                <w:b/>
                <w:bCs/>
                <w:color w:val="FFFFFF" w:themeColor="background1"/>
              </w:rPr>
              <w:t>Content – Elaborations</w:t>
            </w:r>
            <w:r>
              <w:tab/>
            </w:r>
          </w:p>
        </w:tc>
      </w:tr>
      <w:tr w:rsidR="21B4384F" w14:paraId="493AA28E" w14:textId="77777777" w:rsidTr="2A44AD70">
        <w:trPr>
          <w:trHeight w:val="300"/>
          <w:tblHeader/>
        </w:trPr>
        <w:tc>
          <w:tcPr>
            <w:tcW w:w="14580" w:type="dxa"/>
            <w:tcBorders>
              <w:top w:val="single" w:sz="6" w:space="0" w:color="auto"/>
              <w:left w:val="single" w:sz="6" w:space="0" w:color="auto"/>
              <w:bottom w:val="single" w:sz="6" w:space="0" w:color="auto"/>
              <w:right w:val="single" w:sz="6" w:space="0" w:color="auto"/>
            </w:tcBorders>
            <w:shd w:val="clear" w:color="auto" w:fill="F3F3F3"/>
            <w:tcMar>
              <w:top w:w="0" w:type="dxa"/>
              <w:left w:w="105" w:type="dxa"/>
              <w:bottom w:w="0" w:type="dxa"/>
              <w:right w:w="105" w:type="dxa"/>
            </w:tcMar>
          </w:tcPr>
          <w:p w14:paraId="20F2B3F7" w14:textId="6A72AD75" w:rsidR="21B4384F" w:rsidRDefault="21B4384F" w:rsidP="2A44AD70">
            <w:pPr>
              <w:rPr>
                <w:rFonts w:ascii="Helvetica" w:eastAsia="Helvetica" w:hAnsi="Helvetica" w:cs="Helvetica"/>
                <w:sz w:val="22"/>
                <w:szCs w:val="22"/>
                <w:u w:val="single"/>
              </w:rPr>
            </w:pPr>
          </w:p>
          <w:p w14:paraId="77A61DBA" w14:textId="77777777" w:rsidR="21B4384F" w:rsidRDefault="21B4384F" w:rsidP="008B72FB">
            <w:pPr>
              <w:rPr>
                <w:rFonts w:ascii="Helvetica" w:eastAsia="Helvetica" w:hAnsi="Helvetica" w:cs="Helvetica"/>
                <w:sz w:val="22"/>
                <w:szCs w:val="22"/>
                <w:u w:val="single"/>
              </w:rPr>
            </w:pPr>
          </w:p>
          <w:p w14:paraId="3F7530C6" w14:textId="77777777" w:rsidR="008B72FB" w:rsidRDefault="008B72FB" w:rsidP="008B72FB">
            <w:pPr>
              <w:rPr>
                <w:rFonts w:ascii="Helvetica" w:eastAsia="Helvetica" w:hAnsi="Helvetica" w:cs="Helvetica"/>
                <w:sz w:val="22"/>
                <w:szCs w:val="22"/>
                <w:u w:val="single"/>
              </w:rPr>
            </w:pPr>
          </w:p>
          <w:p w14:paraId="702F3F59" w14:textId="77777777" w:rsidR="008B72FB" w:rsidRDefault="008B72FB" w:rsidP="008B72FB">
            <w:pPr>
              <w:rPr>
                <w:rFonts w:ascii="Helvetica" w:eastAsia="Helvetica" w:hAnsi="Helvetica" w:cs="Helvetica"/>
                <w:sz w:val="22"/>
                <w:szCs w:val="22"/>
                <w:u w:val="single"/>
              </w:rPr>
            </w:pPr>
          </w:p>
          <w:p w14:paraId="5379B572" w14:textId="77777777" w:rsidR="008B72FB" w:rsidRDefault="008B72FB" w:rsidP="008B72FB">
            <w:pPr>
              <w:rPr>
                <w:rFonts w:ascii="Helvetica" w:eastAsia="Helvetica" w:hAnsi="Helvetica" w:cs="Helvetica"/>
                <w:sz w:val="22"/>
                <w:szCs w:val="22"/>
                <w:u w:val="single"/>
              </w:rPr>
            </w:pPr>
          </w:p>
          <w:p w14:paraId="6E7FED9D" w14:textId="77777777" w:rsidR="008B72FB" w:rsidRDefault="008B72FB" w:rsidP="008B72FB">
            <w:pPr>
              <w:rPr>
                <w:rFonts w:ascii="Helvetica" w:eastAsia="Helvetica" w:hAnsi="Helvetica" w:cs="Helvetica"/>
                <w:sz w:val="22"/>
                <w:szCs w:val="22"/>
                <w:u w:val="single"/>
              </w:rPr>
            </w:pPr>
          </w:p>
          <w:p w14:paraId="7452C29E" w14:textId="77777777" w:rsidR="008B72FB" w:rsidRDefault="008B72FB" w:rsidP="008B72FB">
            <w:pPr>
              <w:rPr>
                <w:rFonts w:ascii="Helvetica" w:eastAsia="Helvetica" w:hAnsi="Helvetica" w:cs="Helvetica"/>
                <w:sz w:val="22"/>
                <w:szCs w:val="22"/>
                <w:u w:val="single"/>
              </w:rPr>
            </w:pPr>
          </w:p>
          <w:p w14:paraId="56E29C4F" w14:textId="77777777" w:rsidR="008B72FB" w:rsidRDefault="008B72FB" w:rsidP="008B72FB">
            <w:pPr>
              <w:rPr>
                <w:rFonts w:ascii="Helvetica" w:eastAsia="Helvetica" w:hAnsi="Helvetica" w:cs="Helvetica"/>
                <w:sz w:val="22"/>
                <w:szCs w:val="22"/>
                <w:u w:val="single"/>
              </w:rPr>
            </w:pPr>
          </w:p>
          <w:p w14:paraId="0E5D0784" w14:textId="3EC75591" w:rsidR="008B72FB" w:rsidRDefault="008B72FB" w:rsidP="008B72FB">
            <w:pPr>
              <w:rPr>
                <w:rFonts w:ascii="Helvetica" w:eastAsia="Helvetica" w:hAnsi="Helvetica" w:cs="Helvetica"/>
                <w:sz w:val="22"/>
                <w:szCs w:val="22"/>
              </w:rPr>
            </w:pPr>
          </w:p>
        </w:tc>
      </w:tr>
    </w:tbl>
    <w:p w14:paraId="120BDE29" w14:textId="77777777" w:rsidR="008B72FB" w:rsidRDefault="008B72FB" w:rsidP="2A44AD70">
      <w:pPr>
        <w:pStyle w:val="Frameworkheader2"/>
        <w:spacing w:after="0"/>
      </w:pPr>
    </w:p>
    <w:p w14:paraId="50D86A8A" w14:textId="77777777" w:rsidR="008B72FB" w:rsidRDefault="008B72FB" w:rsidP="2A44AD70">
      <w:pPr>
        <w:pStyle w:val="Frameworkheader2"/>
        <w:spacing w:after="0"/>
      </w:pPr>
    </w:p>
    <w:p w14:paraId="2A5BC2E1" w14:textId="77777777" w:rsidR="003055EF" w:rsidRDefault="003055EF" w:rsidP="2A44AD70">
      <w:pPr>
        <w:pStyle w:val="Frameworkheader2"/>
        <w:spacing w:after="0"/>
      </w:pPr>
    </w:p>
    <w:p w14:paraId="221B46FA" w14:textId="77777777" w:rsidR="003055EF" w:rsidRDefault="003055EF" w:rsidP="2A44AD70">
      <w:pPr>
        <w:pStyle w:val="Frameworkheader2"/>
        <w:spacing w:after="0"/>
      </w:pPr>
    </w:p>
    <w:p w14:paraId="5CEED1CC" w14:textId="1D5006A2" w:rsidR="3FD24446" w:rsidRDefault="3FD24446" w:rsidP="2A44AD70">
      <w:pPr>
        <w:pStyle w:val="Frameworkheader2"/>
        <w:spacing w:after="0"/>
      </w:pPr>
      <w:r>
        <w:lastRenderedPageBreak/>
        <w:t xml:space="preserve">Recommended </w:t>
      </w:r>
      <w:r w:rsidR="0F4F2A63">
        <w:t>Instructional Component</w:t>
      </w:r>
      <w:r>
        <w:t>s</w:t>
      </w:r>
      <w:r w:rsidR="0F4F2A63">
        <w:t>:</w:t>
      </w:r>
      <w:r w:rsidR="7A8ABD96">
        <w:t xml:space="preserve"> </w:t>
      </w:r>
    </w:p>
    <w:p w14:paraId="0FAE4CD0" w14:textId="77777777" w:rsidR="003055EF" w:rsidRPr="003055EF" w:rsidRDefault="003055EF" w:rsidP="003055EF">
      <w:pPr>
        <w:pStyle w:val="Response"/>
      </w:pPr>
    </w:p>
    <w:p w14:paraId="17EF83E0" w14:textId="24A612FD" w:rsidR="0ED178FE" w:rsidRDefault="0ED178FE" w:rsidP="0ED178FE">
      <w:pPr>
        <w:pStyle w:val="Response"/>
        <w:spacing w:after="0"/>
      </w:pPr>
    </w:p>
    <w:p w14:paraId="369CB077" w14:textId="28886509" w:rsidR="009F5896" w:rsidRDefault="00C56836" w:rsidP="2441D549">
      <w:pPr>
        <w:pStyle w:val="Frameworkheader2"/>
        <w:spacing w:after="0"/>
        <w:rPr>
          <w:rStyle w:val="Hyperlink"/>
        </w:rPr>
      </w:pPr>
      <w:r>
        <w:t xml:space="preserve">Recommended </w:t>
      </w:r>
      <w:r w:rsidR="009F5896">
        <w:t>Assessment Component</w:t>
      </w:r>
      <w:r>
        <w:t>s</w:t>
      </w:r>
      <w:r w:rsidR="009F5896">
        <w:t xml:space="preserve">: Ensure alignment with the </w:t>
      </w:r>
      <w:hyperlink r:id="rId8">
        <w:r w:rsidR="009F5896" w:rsidRPr="2A44AD70">
          <w:rPr>
            <w:rStyle w:val="Hyperlink"/>
          </w:rPr>
          <w:t>Principles of Quality Assessment</w:t>
        </w:r>
      </w:hyperlink>
    </w:p>
    <w:p w14:paraId="4D944309" w14:textId="77777777" w:rsidR="003055EF" w:rsidRDefault="003055EF" w:rsidP="21B4384F">
      <w:pPr>
        <w:pStyle w:val="Frameworkheader2"/>
      </w:pPr>
    </w:p>
    <w:p w14:paraId="68ECF750" w14:textId="77777777" w:rsidR="003055EF" w:rsidRDefault="003055EF" w:rsidP="21B4384F">
      <w:pPr>
        <w:pStyle w:val="Frameworkheader2"/>
      </w:pPr>
    </w:p>
    <w:p w14:paraId="261A5686" w14:textId="4BDC992B" w:rsidR="53DE77DF" w:rsidRDefault="53DE77DF" w:rsidP="21B4384F">
      <w:pPr>
        <w:pStyle w:val="Frameworkheader2"/>
      </w:pPr>
      <w:r>
        <w:t>Learning Resources:</w:t>
      </w:r>
    </w:p>
    <w:p w14:paraId="32527AAC" w14:textId="77777777" w:rsidR="003055EF" w:rsidRPr="003055EF" w:rsidRDefault="003055EF" w:rsidP="003055EF">
      <w:pPr>
        <w:pStyle w:val="Response"/>
      </w:pPr>
    </w:p>
    <w:p w14:paraId="7F067644" w14:textId="59927FF4" w:rsidR="009F5896" w:rsidRDefault="009F5896" w:rsidP="2A44AD70">
      <w:pPr>
        <w:pStyle w:val="Response"/>
        <w:spacing w:after="0"/>
      </w:pPr>
    </w:p>
    <w:sectPr w:rsidR="009F5896" w:rsidSect="00865716">
      <w:headerReference w:type="even" r:id="rId9"/>
      <w:headerReference w:type="default" r:id="rId10"/>
      <w:footerReference w:type="even" r:id="rId11"/>
      <w:footerReference w:type="default" r:id="rId12"/>
      <w:headerReference w:type="first" r:id="rId13"/>
      <w:pgSz w:w="15840" w:h="12240" w:orient="landscape"/>
      <w:pgMar w:top="860" w:right="860" w:bottom="860" w:left="860" w:header="720" w:footer="4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B5E99" w14:textId="77777777" w:rsidR="00E253D2" w:rsidRDefault="00E253D2">
      <w:r>
        <w:separator/>
      </w:r>
    </w:p>
    <w:p w14:paraId="3168F5BD" w14:textId="77777777" w:rsidR="00E253D2" w:rsidRDefault="00E253D2"/>
  </w:endnote>
  <w:endnote w:type="continuationSeparator" w:id="0">
    <w:p w14:paraId="289B9C89" w14:textId="77777777" w:rsidR="00E253D2" w:rsidRDefault="00E253D2">
      <w:r>
        <w:continuationSeparator/>
      </w:r>
    </w:p>
    <w:p w14:paraId="74D10537" w14:textId="77777777" w:rsidR="00E253D2" w:rsidRDefault="00E253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Helvetica Neue">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569CA" w14:textId="77777777" w:rsidR="00000000" w:rsidRPr="00BB3A5F" w:rsidRDefault="00E5118B" w:rsidP="004E0B91">
    <w:pPr>
      <w:pStyle w:val="Footer"/>
      <w:pBdr>
        <w:top w:val="single" w:sz="2" w:space="1" w:color="auto"/>
      </w:pBdr>
      <w:tabs>
        <w:tab w:val="clear" w:pos="4320"/>
        <w:tab w:val="clear" w:pos="8640"/>
        <w:tab w:val="right" w:pos="13800"/>
      </w:tabs>
      <w:spacing w:before="40" w:line="280" w:lineRule="exact"/>
      <w:rPr>
        <w:rFonts w:ascii="Arial" w:hAnsi="Arial"/>
        <w:sz w:val="20"/>
      </w:rPr>
    </w:pPr>
    <w:r w:rsidRPr="00BB3A5F">
      <w:rPr>
        <w:rFonts w:ascii="Arial" w:hAnsi="Arial"/>
        <w:i/>
        <w:sz w:val="20"/>
      </w:rPr>
      <w:t xml:space="preserve">Fall 2013 – </w:t>
    </w:r>
    <w:r w:rsidRPr="00BB3A5F">
      <w:rPr>
        <w:rFonts w:ascii="Arial" w:hAnsi="Arial"/>
        <w:b/>
        <w:i/>
        <w:sz w:val="20"/>
      </w:rPr>
      <w:t>DRAFT</w:t>
    </w:r>
    <w:r w:rsidRPr="00BB3A5F">
      <w:rPr>
        <w:rFonts w:ascii="Arial" w:hAnsi="Arial"/>
        <w:i/>
        <w:sz w:val="20"/>
      </w:rPr>
      <w:tab/>
      <w:t>© Province of British Columbia. All rights reserved.</w:t>
    </w:r>
  </w:p>
  <w:p w14:paraId="0A364E25" w14:textId="77777777" w:rsidR="00886239" w:rsidRDefault="008862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0B835" w14:textId="56F17799" w:rsidR="00886239" w:rsidRDefault="00B931D0" w:rsidP="00437A17">
    <w:pPr>
      <w:pStyle w:val="Footer"/>
      <w:tabs>
        <w:tab w:val="clear" w:pos="4320"/>
        <w:tab w:val="clear" w:pos="8640"/>
        <w:tab w:val="center" w:pos="6960"/>
        <w:tab w:val="left" w:pos="11040"/>
        <w:tab w:val="left" w:pos="13860"/>
        <w:tab w:val="right" w:pos="14200"/>
      </w:tabs>
      <w:spacing w:before="40" w:line="280" w:lineRule="exact"/>
      <w:ind w:right="-80"/>
    </w:pPr>
    <w:r>
      <w:rPr>
        <w:rFonts w:ascii="Arial" w:hAnsi="Arial"/>
        <w:i/>
        <w:sz w:val="20"/>
      </w:rPr>
      <w:tab/>
    </w:r>
    <w:r w:rsidR="00437A17">
      <w:rPr>
        <w:rFonts w:ascii="Arial" w:hAnsi="Arial"/>
        <w:i/>
        <w:sz w:val="20"/>
      </w:rPr>
      <w:t>BAA Course Framework Template</w:t>
    </w:r>
    <w:r w:rsidR="00E5118B" w:rsidRPr="00BB3A5F">
      <w:rPr>
        <w:rFonts w:ascii="Arial" w:hAnsi="Arial"/>
        <w: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5D94D" w14:textId="77777777" w:rsidR="00E253D2" w:rsidRDefault="00E253D2">
      <w:r>
        <w:separator/>
      </w:r>
    </w:p>
    <w:p w14:paraId="113E4780" w14:textId="77777777" w:rsidR="00E253D2" w:rsidRDefault="00E253D2"/>
  </w:footnote>
  <w:footnote w:type="continuationSeparator" w:id="0">
    <w:p w14:paraId="30BCAAA1" w14:textId="77777777" w:rsidR="00E253D2" w:rsidRDefault="00E253D2">
      <w:r>
        <w:continuationSeparator/>
      </w:r>
    </w:p>
    <w:p w14:paraId="50EAA94B" w14:textId="77777777" w:rsidR="00E253D2" w:rsidRDefault="00E253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7AB2F" w14:textId="2F46CC94" w:rsidR="00000000" w:rsidRDefault="00437A17">
    <w:pPr>
      <w:pStyle w:val="Header"/>
    </w:pPr>
    <w:r>
      <w:rPr>
        <w:noProof/>
        <w:szCs w:val="20"/>
        <w:lang w:val="en-CA" w:eastAsia="en-CA"/>
      </w:rPr>
      <mc:AlternateContent>
        <mc:Choice Requires="wps">
          <w:drawing>
            <wp:anchor distT="0" distB="0" distL="114300" distR="114300" simplePos="0" relativeHeight="251658752" behindDoc="1" locked="0" layoutInCell="1" allowOverlap="1" wp14:anchorId="65BD9E06" wp14:editId="5C6BD13C">
              <wp:simplePos x="0" y="0"/>
              <wp:positionH relativeFrom="margin">
                <wp:align>center</wp:align>
              </wp:positionH>
              <wp:positionV relativeFrom="margin">
                <wp:align>center</wp:align>
              </wp:positionV>
              <wp:extent cx="7849235" cy="106045"/>
              <wp:effectExtent l="0" t="2552700" r="0" b="254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4923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B49CF2" w14:textId="77777777" w:rsidR="00437A17" w:rsidRDefault="00437A17" w:rsidP="00437A17">
                          <w:pPr>
                            <w:pStyle w:val="NormalWeb"/>
                            <w:spacing w:before="0" w:beforeAutospacing="0" w:after="0" w:afterAutospacing="0"/>
                            <w:jc w:val="center"/>
                          </w:pPr>
                          <w:r>
                            <w:rPr>
                              <w:rFonts w:ascii="Arial" w:eastAsia="Arial" w:hAnsi="Arial" w:cs="Arial"/>
                              <w:color w:val="000000"/>
                              <w:sz w:val="2"/>
                              <w:szCs w:val="2"/>
                              <w14:textFill>
                                <w14:solidFill>
                                  <w14:srgbClr w14:val="000000">
                                    <w14:alpha w14:val="9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5BD9E06" id="_x0000_t202" coordsize="21600,21600" o:spt="202" path="m,l,21600r21600,l21600,xe">
              <v:stroke joinstyle="miter"/>
              <v:path gradientshapeok="t" o:connecttype="rect"/>
            </v:shapetype>
            <v:shape id="Text Box 2" o:spid="_x0000_s1026" type="#_x0000_t202" style="position:absolute;margin-left:0;margin-top:0;width:618.05pt;height:8.3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" filled="f" stroked="f">
              <v:stroke joinstyle="round"/>
              <o:lock v:ext="edit" shapetype="t"/>
              <v:textbox style="mso-fit-shape-to-text:t">
                <w:txbxContent>
                  <w:p w14:paraId="26B49CF2" w14:textId="77777777" w:rsidR="00437A17" w:rsidRDefault="00437A17" w:rsidP="00437A17">
                    <w:pPr>
                      <w:pStyle w:val="NormalWeb"/>
                      <w:spacing w:before="0" w:beforeAutospacing="0" w:after="0" w:afterAutospacing="0"/>
                      <w:jc w:val="center"/>
                    </w:pPr>
                    <w:r>
                      <w:rPr>
                        <w:rFonts w:ascii="Arial" w:eastAsia="Arial" w:hAnsi="Arial" w:cs="Arial"/>
                        <w:color w:val="000000"/>
                        <w:sz w:val="2"/>
                        <w:szCs w:val="2"/>
                        <w14:textFill>
                          <w14:solidFill>
                            <w14:srgbClr w14:val="000000">
                              <w14:alpha w14:val="90000"/>
                            </w14:srgbClr>
                          </w14:solidFill>
                        </w14:textFill>
                      </w:rPr>
                      <w:t>DRAFT</w:t>
                    </w:r>
                  </w:p>
                </w:txbxContent>
              </v:textbox>
              <w10:wrap anchorx="margin" anchory="margin"/>
            </v:shape>
          </w:pict>
        </mc:Fallback>
      </mc:AlternateContent>
    </w:r>
    <w:r w:rsidR="00000000">
      <w:rPr>
        <w:szCs w:val="20"/>
      </w:rPr>
      <w:pict w14:anchorId="366442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2" type="#_x0000_t136" style="position:absolute;margin-left:0;margin-top:0;width:556.2pt;height:185.4pt;rotation:315;z-index:-251660800;mso-wrap-edited:f;mso-position-horizontal:center;mso-position-horizontal-relative:margin;mso-position-vertical:center;mso-position-vertical-relative:margin" wrapcoords="22094 2186 21745 2098 21454 2011 21105 2098 20784 2011 20435 2098 20144 2011 19795 2098 19474 2011 19125 2098 18805 2011 18514 2098 18310 2798 17873 2011 16796 2011 16476 2098 16185 2011 15836 2098 15515 2011 15224 2623 15050 4809 14991 6558 14817 8045 12663 2098 12168 1923 11906 2098 11673 2798 11527 4110 11382 4459 10945 6383 10712 7608 8325 2011 8209 2186 7597 2186 7277 2098 6957 2011 6287 2186 6113 3672 5996 5334 5938 7083 4366 3585 3842 2536 3027 2098 2328 2186 2008 2098 1688 2011 1368 2186 1222 2710 1339 3235 1222 3497 1106 4459 873 7782 815 8045 756 9881 349 15041 582 15828 1630 15915 2707 15565 2765 15478 3260 14953 3697 14166 3900 13554 3959 13117 5589 15915 6025 15303 6084 13642 6084 13554 6316 12242 8267 16090 8733 15565 9460 16003 9519 15828 9810 15565 10188 13991 10392 12592 10916 12242 11469 12242 12546 15128 13128 16265 13449 15565 13507 14866 13449 13904 13769 14778 14700 16265 15021 15216 15457 9969 16738 9881 17553 12330 19300 16265 19766 14866 19795 13117 19911 12242 19911 11543 20086 10056 20202 8482 20260 7170 20377 5859 20406 5072 20610 3672 21949 3760 22123 3060 22182 2536 22094 2186" fillcolor="black" stroked="f">
          <v:fill opacity="6553f"/>
          <v:textpath style="font-family:&quot;Calibri&quot;;font-size:1pt;font-style:italic" string="DRAFT"/>
          <w10:wrap anchorx="margin" anchory="margin"/>
        </v:shape>
      </w:pict>
    </w:r>
  </w:p>
  <w:p w14:paraId="787693F3" w14:textId="77777777" w:rsidR="00886239" w:rsidRDefault="0088623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705"/>
      <w:gridCol w:w="4705"/>
      <w:gridCol w:w="4705"/>
    </w:tblGrid>
    <w:tr w:rsidR="2D358F05" w14:paraId="454F102B" w14:textId="77777777" w:rsidTr="2D358F05">
      <w:trPr>
        <w:trHeight w:val="300"/>
      </w:trPr>
      <w:tc>
        <w:tcPr>
          <w:tcW w:w="4705" w:type="dxa"/>
        </w:tcPr>
        <w:p w14:paraId="1F345A46" w14:textId="43916D34" w:rsidR="2D358F05" w:rsidRDefault="2D358F05" w:rsidP="2D358F05">
          <w:pPr>
            <w:pStyle w:val="Header"/>
            <w:ind w:left="-115"/>
          </w:pPr>
        </w:p>
      </w:tc>
      <w:tc>
        <w:tcPr>
          <w:tcW w:w="4705" w:type="dxa"/>
        </w:tcPr>
        <w:p w14:paraId="73173577" w14:textId="4D89616C" w:rsidR="2D358F05" w:rsidRDefault="2D358F05" w:rsidP="2D358F05">
          <w:pPr>
            <w:pStyle w:val="Header"/>
            <w:jc w:val="center"/>
          </w:pPr>
        </w:p>
      </w:tc>
      <w:tc>
        <w:tcPr>
          <w:tcW w:w="4705" w:type="dxa"/>
        </w:tcPr>
        <w:p w14:paraId="7BF2A564" w14:textId="0EAAF2E3" w:rsidR="2D358F05" w:rsidRDefault="2D358F05" w:rsidP="2D358F05">
          <w:pPr>
            <w:pStyle w:val="Header"/>
            <w:ind w:right="-115"/>
            <w:jc w:val="right"/>
          </w:pPr>
        </w:p>
      </w:tc>
    </w:tr>
  </w:tbl>
  <w:p w14:paraId="18F8976F" w14:textId="2BF7DF25" w:rsidR="2D358F05" w:rsidRDefault="2D358F05" w:rsidP="2D358F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0ACF8" w14:textId="7517BB30" w:rsidR="00000000" w:rsidRDefault="00437A17">
    <w:pPr>
      <w:pStyle w:val="Header"/>
    </w:pPr>
    <w:r>
      <w:rPr>
        <w:noProof/>
        <w:szCs w:val="20"/>
        <w:lang w:val="en-CA" w:eastAsia="en-CA"/>
      </w:rPr>
      <mc:AlternateContent>
        <mc:Choice Requires="wps">
          <w:drawing>
            <wp:anchor distT="0" distB="0" distL="114300" distR="114300" simplePos="0" relativeHeight="251659776" behindDoc="1" locked="0" layoutInCell="1" allowOverlap="1" wp14:anchorId="21C84641" wp14:editId="4237E34C">
              <wp:simplePos x="0" y="0"/>
              <wp:positionH relativeFrom="margin">
                <wp:align>center</wp:align>
              </wp:positionH>
              <wp:positionV relativeFrom="margin">
                <wp:align>center</wp:align>
              </wp:positionV>
              <wp:extent cx="7849235" cy="106045"/>
              <wp:effectExtent l="0" t="2552700" r="0" b="254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849235"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05C7C42" w14:textId="77777777" w:rsidR="00437A17" w:rsidRDefault="00437A17" w:rsidP="00437A17">
                          <w:pPr>
                            <w:pStyle w:val="NormalWeb"/>
                            <w:spacing w:before="0" w:beforeAutospacing="0" w:after="0" w:afterAutospacing="0"/>
                            <w:jc w:val="center"/>
                          </w:pPr>
                          <w:r>
                            <w:rPr>
                              <w:rFonts w:ascii="Arial" w:eastAsia="Arial" w:hAnsi="Arial" w:cs="Arial"/>
                              <w:color w:val="000000"/>
                              <w:sz w:val="2"/>
                              <w:szCs w:val="2"/>
                              <w14:textFill>
                                <w14:solidFill>
                                  <w14:srgbClr w14:val="000000">
                                    <w14:alpha w14:val="9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1C84641" id="_x0000_t202" coordsize="21600,21600" o:spt="202" path="m,l,21600r21600,l21600,xe">
              <v:stroke joinstyle="miter"/>
              <v:path gradientshapeok="t" o:connecttype="rect"/>
            </v:shapetype>
            <v:shape id="Text Box 1" o:spid="_x0000_s1027" type="#_x0000_t202" style="position:absolute;margin-left:0;margin-top:0;width:618.05pt;height:8.35pt;rotation:-45;z-index:-2516567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" filled="f" stroked="f">
              <v:stroke joinstyle="round"/>
              <o:lock v:ext="edit" shapetype="t"/>
              <v:textbox style="mso-fit-shape-to-text:t">
                <w:txbxContent>
                  <w:p w14:paraId="005C7C42" w14:textId="77777777" w:rsidR="00437A17" w:rsidRDefault="00437A17" w:rsidP="00437A17">
                    <w:pPr>
                      <w:pStyle w:val="NormalWeb"/>
                      <w:spacing w:before="0" w:beforeAutospacing="0" w:after="0" w:afterAutospacing="0"/>
                      <w:jc w:val="center"/>
                    </w:pPr>
                    <w:r>
                      <w:rPr>
                        <w:rFonts w:ascii="Arial" w:eastAsia="Arial" w:hAnsi="Arial" w:cs="Arial"/>
                        <w:color w:val="000000"/>
                        <w:sz w:val="2"/>
                        <w:szCs w:val="2"/>
                        <w14:textFill>
                          <w14:solidFill>
                            <w14:srgbClr w14:val="000000">
                              <w14:alpha w14:val="90000"/>
                            </w14:srgbClr>
                          </w14:solidFill>
                        </w14:textFill>
                      </w:rPr>
                      <w:t>DRAFT</w:t>
                    </w:r>
                  </w:p>
                </w:txbxContent>
              </v:textbox>
              <w10:wrap anchorx="margin" anchory="margin"/>
            </v:shape>
          </w:pict>
        </mc:Fallback>
      </mc:AlternateContent>
    </w:r>
    <w:r w:rsidR="00000000">
      <w:rPr>
        <w:szCs w:val="20"/>
      </w:rPr>
      <w:pict w14:anchorId="1B3BEE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33" type="#_x0000_t136" style="position:absolute;margin-left:0;margin-top:0;width:556.2pt;height:185.4pt;rotation:315;z-index:-251659776;mso-wrap-edited:f;mso-position-horizontal:center;mso-position-horizontal-relative:margin;mso-position-vertical:center;mso-position-vertical-relative:margin" wrapcoords="22094 2186 21745 2098 21454 2011 21105 2098 20784 2011 20435 2098 20144 2011 19795 2098 19474 2011 19125 2098 18805 2011 18514 2098 18310 2798 17873 2011 16796 2011 16476 2098 16185 2011 15836 2098 15515 2011 15224 2623 15050 4809 14991 6558 14817 8045 12663 2098 12168 1923 11906 2098 11673 2798 11527 4110 11382 4459 10945 6383 10712 7608 8325 2011 8209 2186 7597 2186 7277 2098 6957 2011 6287 2186 6113 3672 5996 5334 5938 7083 4366 3585 3842 2536 3027 2098 2328 2186 2008 2098 1688 2011 1368 2186 1222 2710 1339 3235 1222 3497 1106 4459 873 7782 815 8045 756 9881 349 15041 582 15828 1630 15915 2707 15565 2765 15478 3260 14953 3697 14166 3900 13554 3959 13117 5589 15915 6025 15303 6084 13642 6084 13554 6316 12242 8267 16090 8733 15565 9460 16003 9519 15828 9810 15565 10188 13991 10392 12592 10916 12242 11469 12242 12546 15128 13128 16265 13449 15565 13507 14866 13449 13904 13769 14778 14700 16265 15021 15216 15457 9969 16738 9881 17553 12330 19300 16265 19766 14866 19795 13117 19911 12242 19911 11543 20086 10056 20202 8482 20260 7170 20377 5859 20406 5072 20610 3672 21949 3760 22123 3060 22182 2536 22094 2186" fillcolor="black" stroked="f">
          <v:fill opacity="6553f"/>
          <v:textpath style="font-family:&quot;Calibri&quot;;font-size:1pt;font-style:italic" string="DRAFT"/>
          <w10:wrap anchorx="margin" anchory="margin"/>
        </v:shape>
      </w:pic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52CDC"/>
    <w:multiLevelType w:val="hybridMultilevel"/>
    <w:tmpl w:val="347CEF60"/>
    <w:lvl w:ilvl="0" w:tplc="D56AFA52">
      <w:start w:val="1"/>
      <w:numFmt w:val="bullet"/>
      <w:lvlText w:val=""/>
      <w:lvlJc w:val="left"/>
      <w:pPr>
        <w:tabs>
          <w:tab w:val="num" w:pos="600"/>
        </w:tabs>
        <w:ind w:left="600" w:hanging="240"/>
      </w:pPr>
      <w:rPr>
        <w:rFonts w:ascii="Symbol" w:hAnsi="Symbol" w:hint="default"/>
      </w:rPr>
    </w:lvl>
    <w:lvl w:ilvl="1" w:tplc="A674D7FE">
      <w:start w:val="1"/>
      <w:numFmt w:val="bullet"/>
      <w:pStyle w:val="ListParagraphindent"/>
      <w:lvlText w:val="—"/>
      <w:lvlJc w:val="left"/>
      <w:pPr>
        <w:tabs>
          <w:tab w:val="num" w:pos="-360"/>
        </w:tabs>
        <w:ind w:left="108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Wingdings"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Wingdings"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D7F74C5"/>
    <w:multiLevelType w:val="hybridMultilevel"/>
    <w:tmpl w:val="E5964122"/>
    <w:lvl w:ilvl="0" w:tplc="1F486016">
      <w:start w:val="1"/>
      <w:numFmt w:val="bullet"/>
      <w:pStyle w:val="ListParagraph"/>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15:restartNumberingAfterBreak="0">
    <w:nsid w:val="4E304D1C"/>
    <w:multiLevelType w:val="multilevel"/>
    <w:tmpl w:val="D6C02B7E"/>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44D2626"/>
    <w:multiLevelType w:val="hybridMultilevel"/>
    <w:tmpl w:val="B09AB6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2D53489"/>
    <w:multiLevelType w:val="hybridMultilevel"/>
    <w:tmpl w:val="C8A03E56"/>
    <w:lvl w:ilvl="0" w:tplc="F2509D2E">
      <w:start w:val="1"/>
      <w:numFmt w:val="bullet"/>
      <w:pStyle w:val="bullets"/>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83889397">
    <w:abstractNumId w:val="0"/>
  </w:num>
  <w:num w:numId="2" w16cid:durableId="708187496">
    <w:abstractNumId w:val="2"/>
  </w:num>
  <w:num w:numId="3" w16cid:durableId="1544757038">
    <w:abstractNumId w:val="4"/>
  </w:num>
  <w:num w:numId="4" w16cid:durableId="2146006085">
    <w:abstractNumId w:val="1"/>
  </w:num>
  <w:num w:numId="5" w16cid:durableId="50097627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 w:dllVersion="2" w:checkStyle="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52F"/>
    <w:rsid w:val="00022703"/>
    <w:rsid w:val="00092571"/>
    <w:rsid w:val="0011091F"/>
    <w:rsid w:val="00123ED5"/>
    <w:rsid w:val="00124F24"/>
    <w:rsid w:val="001B432E"/>
    <w:rsid w:val="001B5D7D"/>
    <w:rsid w:val="0028209F"/>
    <w:rsid w:val="002834F3"/>
    <w:rsid w:val="002A7C12"/>
    <w:rsid w:val="003055EF"/>
    <w:rsid w:val="00343AD1"/>
    <w:rsid w:val="0034515F"/>
    <w:rsid w:val="00355E52"/>
    <w:rsid w:val="003C0FB7"/>
    <w:rsid w:val="00437A17"/>
    <w:rsid w:val="00464BF7"/>
    <w:rsid w:val="004B3DBD"/>
    <w:rsid w:val="004C5317"/>
    <w:rsid w:val="005031E2"/>
    <w:rsid w:val="00544810"/>
    <w:rsid w:val="005575FE"/>
    <w:rsid w:val="00591E26"/>
    <w:rsid w:val="00597749"/>
    <w:rsid w:val="005F657F"/>
    <w:rsid w:val="00632928"/>
    <w:rsid w:val="00644450"/>
    <w:rsid w:val="00664142"/>
    <w:rsid w:val="00664426"/>
    <w:rsid w:val="00690CBC"/>
    <w:rsid w:val="006BD293"/>
    <w:rsid w:val="006D3BE4"/>
    <w:rsid w:val="006F322E"/>
    <w:rsid w:val="00726621"/>
    <w:rsid w:val="00752394"/>
    <w:rsid w:val="007825B1"/>
    <w:rsid w:val="007A731C"/>
    <w:rsid w:val="007C7633"/>
    <w:rsid w:val="007FFFCA"/>
    <w:rsid w:val="0083032F"/>
    <w:rsid w:val="00842EBF"/>
    <w:rsid w:val="00865716"/>
    <w:rsid w:val="00886239"/>
    <w:rsid w:val="00890890"/>
    <w:rsid w:val="008B72FB"/>
    <w:rsid w:val="008E4BF1"/>
    <w:rsid w:val="00905BCC"/>
    <w:rsid w:val="0090796F"/>
    <w:rsid w:val="009B6CF2"/>
    <w:rsid w:val="009F5896"/>
    <w:rsid w:val="00A03D36"/>
    <w:rsid w:val="00A479A3"/>
    <w:rsid w:val="00A76E12"/>
    <w:rsid w:val="00A9052F"/>
    <w:rsid w:val="00AC3475"/>
    <w:rsid w:val="00AF4F67"/>
    <w:rsid w:val="00B03F41"/>
    <w:rsid w:val="00B06FD0"/>
    <w:rsid w:val="00B670B2"/>
    <w:rsid w:val="00B931D0"/>
    <w:rsid w:val="00B939B4"/>
    <w:rsid w:val="00BE42A9"/>
    <w:rsid w:val="00C05022"/>
    <w:rsid w:val="00C30E1D"/>
    <w:rsid w:val="00C466D8"/>
    <w:rsid w:val="00C56836"/>
    <w:rsid w:val="00C77014"/>
    <w:rsid w:val="00C819E7"/>
    <w:rsid w:val="00CA438D"/>
    <w:rsid w:val="00CF5BCA"/>
    <w:rsid w:val="00D143EE"/>
    <w:rsid w:val="00DB41D4"/>
    <w:rsid w:val="00DF210E"/>
    <w:rsid w:val="00E14DAA"/>
    <w:rsid w:val="00E253D2"/>
    <w:rsid w:val="00E5118B"/>
    <w:rsid w:val="00E60786"/>
    <w:rsid w:val="00E772B1"/>
    <w:rsid w:val="00EF6BAC"/>
    <w:rsid w:val="00F26387"/>
    <w:rsid w:val="00F64817"/>
    <w:rsid w:val="00F755C0"/>
    <w:rsid w:val="00F864A5"/>
    <w:rsid w:val="0120E613"/>
    <w:rsid w:val="01491FBD"/>
    <w:rsid w:val="014AE888"/>
    <w:rsid w:val="015FCEDB"/>
    <w:rsid w:val="016B09E6"/>
    <w:rsid w:val="016BD537"/>
    <w:rsid w:val="016E288E"/>
    <w:rsid w:val="017561B8"/>
    <w:rsid w:val="01768160"/>
    <w:rsid w:val="017FE251"/>
    <w:rsid w:val="019CC21C"/>
    <w:rsid w:val="01A51835"/>
    <w:rsid w:val="01BC95FA"/>
    <w:rsid w:val="01DBCC9F"/>
    <w:rsid w:val="01E1BBCD"/>
    <w:rsid w:val="01E88030"/>
    <w:rsid w:val="020211A3"/>
    <w:rsid w:val="0215417D"/>
    <w:rsid w:val="021E2382"/>
    <w:rsid w:val="022C130C"/>
    <w:rsid w:val="0284E01B"/>
    <w:rsid w:val="028F9B49"/>
    <w:rsid w:val="02AB5261"/>
    <w:rsid w:val="033D9AF5"/>
    <w:rsid w:val="034F9C50"/>
    <w:rsid w:val="03712F84"/>
    <w:rsid w:val="03ACC456"/>
    <w:rsid w:val="03C60D0E"/>
    <w:rsid w:val="03DAAC7C"/>
    <w:rsid w:val="03F5471A"/>
    <w:rsid w:val="041718E1"/>
    <w:rsid w:val="042016D8"/>
    <w:rsid w:val="04504270"/>
    <w:rsid w:val="045DCB57"/>
    <w:rsid w:val="04908757"/>
    <w:rsid w:val="04965C0C"/>
    <w:rsid w:val="04BC9E56"/>
    <w:rsid w:val="04D07BA5"/>
    <w:rsid w:val="052789F2"/>
    <w:rsid w:val="05285635"/>
    <w:rsid w:val="0539B265"/>
    <w:rsid w:val="055E3B85"/>
    <w:rsid w:val="05680F49"/>
    <w:rsid w:val="0583ADC5"/>
    <w:rsid w:val="0591177B"/>
    <w:rsid w:val="0598E0F7"/>
    <w:rsid w:val="05990924"/>
    <w:rsid w:val="05D07EC4"/>
    <w:rsid w:val="05D3D0E0"/>
    <w:rsid w:val="0604BB2F"/>
    <w:rsid w:val="06232F4D"/>
    <w:rsid w:val="062B7542"/>
    <w:rsid w:val="0644D74D"/>
    <w:rsid w:val="0649CE2E"/>
    <w:rsid w:val="064BFD66"/>
    <w:rsid w:val="066C6C49"/>
    <w:rsid w:val="069681CF"/>
    <w:rsid w:val="06B0B75E"/>
    <w:rsid w:val="06BFF9F7"/>
    <w:rsid w:val="06C6DAE5"/>
    <w:rsid w:val="06E0C51A"/>
    <w:rsid w:val="06F33E0B"/>
    <w:rsid w:val="071D6E6E"/>
    <w:rsid w:val="0742331D"/>
    <w:rsid w:val="074FD9E6"/>
    <w:rsid w:val="0757C5FA"/>
    <w:rsid w:val="075B3BB8"/>
    <w:rsid w:val="07C2EFA1"/>
    <w:rsid w:val="07C34D36"/>
    <w:rsid w:val="07D4A449"/>
    <w:rsid w:val="07E212B0"/>
    <w:rsid w:val="07E59E8F"/>
    <w:rsid w:val="07EB85E1"/>
    <w:rsid w:val="07EE3022"/>
    <w:rsid w:val="07F83BD5"/>
    <w:rsid w:val="081529A0"/>
    <w:rsid w:val="082852B3"/>
    <w:rsid w:val="08413905"/>
    <w:rsid w:val="08466748"/>
    <w:rsid w:val="086BB2B0"/>
    <w:rsid w:val="086E5D1E"/>
    <w:rsid w:val="0876E478"/>
    <w:rsid w:val="087C957B"/>
    <w:rsid w:val="087CEC4F"/>
    <w:rsid w:val="08B22FAD"/>
    <w:rsid w:val="08DBABA4"/>
    <w:rsid w:val="08F2EEDB"/>
    <w:rsid w:val="091A48CE"/>
    <w:rsid w:val="0945B8CC"/>
    <w:rsid w:val="094A519F"/>
    <w:rsid w:val="0955FA6D"/>
    <w:rsid w:val="097C1EB0"/>
    <w:rsid w:val="099B480A"/>
    <w:rsid w:val="09AE133A"/>
    <w:rsid w:val="09DE073A"/>
    <w:rsid w:val="09F96B69"/>
    <w:rsid w:val="0A11B670"/>
    <w:rsid w:val="0A12B4D9"/>
    <w:rsid w:val="0A171240"/>
    <w:rsid w:val="0A1DD4FF"/>
    <w:rsid w:val="0A3A64D6"/>
    <w:rsid w:val="0A400A6D"/>
    <w:rsid w:val="0A49EE00"/>
    <w:rsid w:val="0A56EF2E"/>
    <w:rsid w:val="0A571EE8"/>
    <w:rsid w:val="0A61B5B3"/>
    <w:rsid w:val="0A6EA6CC"/>
    <w:rsid w:val="0A87CF29"/>
    <w:rsid w:val="0A9004CB"/>
    <w:rsid w:val="0AB1DFFC"/>
    <w:rsid w:val="0AC01619"/>
    <w:rsid w:val="0ACDCFF3"/>
    <w:rsid w:val="0B2E1913"/>
    <w:rsid w:val="0B3D4D84"/>
    <w:rsid w:val="0B6B0447"/>
    <w:rsid w:val="0B7EB1E7"/>
    <w:rsid w:val="0B865636"/>
    <w:rsid w:val="0BB1A231"/>
    <w:rsid w:val="0BD0FE98"/>
    <w:rsid w:val="0BE360B2"/>
    <w:rsid w:val="0BF199CC"/>
    <w:rsid w:val="0BF2EF49"/>
    <w:rsid w:val="0C90E51D"/>
    <w:rsid w:val="0C960EB0"/>
    <w:rsid w:val="0C9A1ED9"/>
    <w:rsid w:val="0CC1A145"/>
    <w:rsid w:val="0CC75046"/>
    <w:rsid w:val="0CD6F421"/>
    <w:rsid w:val="0CEC8A0E"/>
    <w:rsid w:val="0CEC9AF6"/>
    <w:rsid w:val="0CF5F5A4"/>
    <w:rsid w:val="0CFACE38"/>
    <w:rsid w:val="0D15A7FC"/>
    <w:rsid w:val="0D49FE3D"/>
    <w:rsid w:val="0D698CF8"/>
    <w:rsid w:val="0D738795"/>
    <w:rsid w:val="0D7CE2C3"/>
    <w:rsid w:val="0D87B1B9"/>
    <w:rsid w:val="0DA24AD1"/>
    <w:rsid w:val="0DCA7D3C"/>
    <w:rsid w:val="0DCE305F"/>
    <w:rsid w:val="0DD98BDD"/>
    <w:rsid w:val="0DDF8600"/>
    <w:rsid w:val="0E107604"/>
    <w:rsid w:val="0E33CF54"/>
    <w:rsid w:val="0E80DF2D"/>
    <w:rsid w:val="0EA4856C"/>
    <w:rsid w:val="0EA71678"/>
    <w:rsid w:val="0EBA7787"/>
    <w:rsid w:val="0ED178FE"/>
    <w:rsid w:val="0EE3CA48"/>
    <w:rsid w:val="0F089F5A"/>
    <w:rsid w:val="0F0E1EF0"/>
    <w:rsid w:val="0F0F57F6"/>
    <w:rsid w:val="0F4F2A63"/>
    <w:rsid w:val="0F664D9D"/>
    <w:rsid w:val="0F6B9D36"/>
    <w:rsid w:val="0F8173F2"/>
    <w:rsid w:val="0FD8529B"/>
    <w:rsid w:val="100658BC"/>
    <w:rsid w:val="101455DC"/>
    <w:rsid w:val="1038FAAD"/>
    <w:rsid w:val="1069F091"/>
    <w:rsid w:val="10A46FBB"/>
    <w:rsid w:val="10D332AA"/>
    <w:rsid w:val="10E8F5A1"/>
    <w:rsid w:val="111D664E"/>
    <w:rsid w:val="1131F5A1"/>
    <w:rsid w:val="11536131"/>
    <w:rsid w:val="1195832C"/>
    <w:rsid w:val="11AD6292"/>
    <w:rsid w:val="11D52C63"/>
    <w:rsid w:val="11E1B421"/>
    <w:rsid w:val="120FB158"/>
    <w:rsid w:val="1235BDE1"/>
    <w:rsid w:val="1257EA11"/>
    <w:rsid w:val="1258607D"/>
    <w:rsid w:val="12753061"/>
    <w:rsid w:val="12946AB7"/>
    <w:rsid w:val="12AF95C1"/>
    <w:rsid w:val="12B1FFA1"/>
    <w:rsid w:val="12BF7BD2"/>
    <w:rsid w:val="12DBBC39"/>
    <w:rsid w:val="12F2A2A6"/>
    <w:rsid w:val="12F86154"/>
    <w:rsid w:val="13137C94"/>
    <w:rsid w:val="1340C174"/>
    <w:rsid w:val="13970581"/>
    <w:rsid w:val="13A5999B"/>
    <w:rsid w:val="13D0771D"/>
    <w:rsid w:val="13D18E42"/>
    <w:rsid w:val="13DBC4DE"/>
    <w:rsid w:val="1426C052"/>
    <w:rsid w:val="144589A8"/>
    <w:rsid w:val="14716C61"/>
    <w:rsid w:val="1479202A"/>
    <w:rsid w:val="14A31FA7"/>
    <w:rsid w:val="14D58B10"/>
    <w:rsid w:val="14EBCD62"/>
    <w:rsid w:val="15352F84"/>
    <w:rsid w:val="1579F5C2"/>
    <w:rsid w:val="15CD22BB"/>
    <w:rsid w:val="16010473"/>
    <w:rsid w:val="163F6313"/>
    <w:rsid w:val="164AE3C9"/>
    <w:rsid w:val="16864711"/>
    <w:rsid w:val="16C757E6"/>
    <w:rsid w:val="16E52D89"/>
    <w:rsid w:val="16E9B4EA"/>
    <w:rsid w:val="16EE96F7"/>
    <w:rsid w:val="17023DEA"/>
    <w:rsid w:val="17092F04"/>
    <w:rsid w:val="1783FCB2"/>
    <w:rsid w:val="17A1F3B9"/>
    <w:rsid w:val="17C51B6B"/>
    <w:rsid w:val="17F1959E"/>
    <w:rsid w:val="17F2E947"/>
    <w:rsid w:val="180A62E2"/>
    <w:rsid w:val="1860882D"/>
    <w:rsid w:val="186CF329"/>
    <w:rsid w:val="1872F01E"/>
    <w:rsid w:val="188C3A8D"/>
    <w:rsid w:val="188D838B"/>
    <w:rsid w:val="1892B945"/>
    <w:rsid w:val="18A07AD1"/>
    <w:rsid w:val="18B78A7A"/>
    <w:rsid w:val="18E467F4"/>
    <w:rsid w:val="18FFEB42"/>
    <w:rsid w:val="191F7CD8"/>
    <w:rsid w:val="192114CD"/>
    <w:rsid w:val="193C38ED"/>
    <w:rsid w:val="1941BBB1"/>
    <w:rsid w:val="198D7E12"/>
    <w:rsid w:val="19A94855"/>
    <w:rsid w:val="19D234F8"/>
    <w:rsid w:val="19E133F0"/>
    <w:rsid w:val="1A491045"/>
    <w:rsid w:val="1A572B04"/>
    <w:rsid w:val="1A59F823"/>
    <w:rsid w:val="1A80CDD9"/>
    <w:rsid w:val="1ABABFD0"/>
    <w:rsid w:val="1AC12180"/>
    <w:rsid w:val="1AFB7CF1"/>
    <w:rsid w:val="1B193D01"/>
    <w:rsid w:val="1B1A3FE2"/>
    <w:rsid w:val="1B30C8CD"/>
    <w:rsid w:val="1B4AE986"/>
    <w:rsid w:val="1B5F5F5B"/>
    <w:rsid w:val="1B6E0559"/>
    <w:rsid w:val="1B8016BC"/>
    <w:rsid w:val="1BA02912"/>
    <w:rsid w:val="1BC7EB4A"/>
    <w:rsid w:val="1BCA5A07"/>
    <w:rsid w:val="1BCD6F4D"/>
    <w:rsid w:val="1BCFF88C"/>
    <w:rsid w:val="1CC8A4CE"/>
    <w:rsid w:val="1D10FD5E"/>
    <w:rsid w:val="1D2EF4E2"/>
    <w:rsid w:val="1D307EA8"/>
    <w:rsid w:val="1D55852D"/>
    <w:rsid w:val="1D8677B5"/>
    <w:rsid w:val="1D871F24"/>
    <w:rsid w:val="1DBDA62F"/>
    <w:rsid w:val="1DC600F9"/>
    <w:rsid w:val="1DC8C15E"/>
    <w:rsid w:val="1E1B947F"/>
    <w:rsid w:val="1E52ABD3"/>
    <w:rsid w:val="1E68698F"/>
    <w:rsid w:val="1EB07DEF"/>
    <w:rsid w:val="1EBE9441"/>
    <w:rsid w:val="1F01FAC9"/>
    <w:rsid w:val="1F07AFAB"/>
    <w:rsid w:val="1F07BA88"/>
    <w:rsid w:val="1F0B6A3F"/>
    <w:rsid w:val="1F194383"/>
    <w:rsid w:val="1F20D808"/>
    <w:rsid w:val="1F26114E"/>
    <w:rsid w:val="1F2D7C87"/>
    <w:rsid w:val="1F3827EF"/>
    <w:rsid w:val="1F8CE988"/>
    <w:rsid w:val="1F9E3C83"/>
    <w:rsid w:val="1FD39618"/>
    <w:rsid w:val="1FEB313C"/>
    <w:rsid w:val="2028B821"/>
    <w:rsid w:val="20407D9D"/>
    <w:rsid w:val="2052E290"/>
    <w:rsid w:val="205909F5"/>
    <w:rsid w:val="20723252"/>
    <w:rsid w:val="20A19772"/>
    <w:rsid w:val="20A1B1B4"/>
    <w:rsid w:val="20AB27D3"/>
    <w:rsid w:val="20B37FB4"/>
    <w:rsid w:val="20C939A7"/>
    <w:rsid w:val="212A0154"/>
    <w:rsid w:val="213142BB"/>
    <w:rsid w:val="217F210A"/>
    <w:rsid w:val="21997BA3"/>
    <w:rsid w:val="219CE323"/>
    <w:rsid w:val="21B4384F"/>
    <w:rsid w:val="21D06509"/>
    <w:rsid w:val="21DCB2A3"/>
    <w:rsid w:val="21E974F2"/>
    <w:rsid w:val="221B9B4C"/>
    <w:rsid w:val="2256C283"/>
    <w:rsid w:val="225878CA"/>
    <w:rsid w:val="22C55AEF"/>
    <w:rsid w:val="22C6E55F"/>
    <w:rsid w:val="22E9722A"/>
    <w:rsid w:val="23050F94"/>
    <w:rsid w:val="232C95E8"/>
    <w:rsid w:val="232D5E7E"/>
    <w:rsid w:val="23311ED7"/>
    <w:rsid w:val="238227D4"/>
    <w:rsid w:val="238EACBF"/>
    <w:rsid w:val="23922F18"/>
    <w:rsid w:val="23A8E990"/>
    <w:rsid w:val="23F37EE2"/>
    <w:rsid w:val="241C6EFE"/>
    <w:rsid w:val="2421A129"/>
    <w:rsid w:val="2441D549"/>
    <w:rsid w:val="2442163B"/>
    <w:rsid w:val="2444A268"/>
    <w:rsid w:val="244DC23C"/>
    <w:rsid w:val="245E7C1F"/>
    <w:rsid w:val="2461A216"/>
    <w:rsid w:val="2485C0E6"/>
    <w:rsid w:val="24A7F9CB"/>
    <w:rsid w:val="24B33CDA"/>
    <w:rsid w:val="24C86649"/>
    <w:rsid w:val="24E18EA6"/>
    <w:rsid w:val="2515BE2B"/>
    <w:rsid w:val="25324DD4"/>
    <w:rsid w:val="25353D7F"/>
    <w:rsid w:val="25354C96"/>
    <w:rsid w:val="25398AE7"/>
    <w:rsid w:val="25481508"/>
    <w:rsid w:val="254980A2"/>
    <w:rsid w:val="2584F015"/>
    <w:rsid w:val="2591899A"/>
    <w:rsid w:val="25A6D406"/>
    <w:rsid w:val="25BE653D"/>
    <w:rsid w:val="25C5B774"/>
    <w:rsid w:val="2624E053"/>
    <w:rsid w:val="265A473B"/>
    <w:rsid w:val="26827A72"/>
    <w:rsid w:val="26973EB5"/>
    <w:rsid w:val="26B22830"/>
    <w:rsid w:val="26DBF475"/>
    <w:rsid w:val="26EA46A5"/>
    <w:rsid w:val="26F08F83"/>
    <w:rsid w:val="270140FA"/>
    <w:rsid w:val="270D0CAE"/>
    <w:rsid w:val="2718A346"/>
    <w:rsid w:val="27684091"/>
    <w:rsid w:val="2784F59C"/>
    <w:rsid w:val="279D63F9"/>
    <w:rsid w:val="27AA56A0"/>
    <w:rsid w:val="27F334C8"/>
    <w:rsid w:val="27FE10FE"/>
    <w:rsid w:val="28068483"/>
    <w:rsid w:val="2820F388"/>
    <w:rsid w:val="2824E810"/>
    <w:rsid w:val="286B4DC3"/>
    <w:rsid w:val="287FA237"/>
    <w:rsid w:val="28D44B8C"/>
    <w:rsid w:val="28D8A892"/>
    <w:rsid w:val="28DCDDA2"/>
    <w:rsid w:val="28F85083"/>
    <w:rsid w:val="292C47BE"/>
    <w:rsid w:val="2932E867"/>
    <w:rsid w:val="2939345A"/>
    <w:rsid w:val="293E2A09"/>
    <w:rsid w:val="294F70E6"/>
    <w:rsid w:val="2950B5E7"/>
    <w:rsid w:val="295F8B13"/>
    <w:rsid w:val="297BC3B8"/>
    <w:rsid w:val="297C82A5"/>
    <w:rsid w:val="29801C9F"/>
    <w:rsid w:val="2991E38D"/>
    <w:rsid w:val="299DDE1C"/>
    <w:rsid w:val="29A072BE"/>
    <w:rsid w:val="29DFCC8F"/>
    <w:rsid w:val="29E9C8F2"/>
    <w:rsid w:val="29F757BA"/>
    <w:rsid w:val="2A05BEF7"/>
    <w:rsid w:val="2A337299"/>
    <w:rsid w:val="2A3DFA6D"/>
    <w:rsid w:val="2A44AD70"/>
    <w:rsid w:val="2A524FD8"/>
    <w:rsid w:val="2A689A77"/>
    <w:rsid w:val="2A789CDF"/>
    <w:rsid w:val="2AAD2DE1"/>
    <w:rsid w:val="2AB40E5B"/>
    <w:rsid w:val="2AD5A3B9"/>
    <w:rsid w:val="2B047C95"/>
    <w:rsid w:val="2B15FAB5"/>
    <w:rsid w:val="2B23085F"/>
    <w:rsid w:val="2B39AE7D"/>
    <w:rsid w:val="2B44941B"/>
    <w:rsid w:val="2B4AB683"/>
    <w:rsid w:val="2B4E266D"/>
    <w:rsid w:val="2B5DEB45"/>
    <w:rsid w:val="2B74E1E3"/>
    <w:rsid w:val="2B7E84C8"/>
    <w:rsid w:val="2BA5623B"/>
    <w:rsid w:val="2BA6162C"/>
    <w:rsid w:val="2BAC2C67"/>
    <w:rsid w:val="2BC533F6"/>
    <w:rsid w:val="2BE86B57"/>
    <w:rsid w:val="2C010A0E"/>
    <w:rsid w:val="2C146D40"/>
    <w:rsid w:val="2C2B6AC0"/>
    <w:rsid w:val="2C3DC28A"/>
    <w:rsid w:val="2C488963"/>
    <w:rsid w:val="2C523F47"/>
    <w:rsid w:val="2C56A85B"/>
    <w:rsid w:val="2C9062DA"/>
    <w:rsid w:val="2C9198D2"/>
    <w:rsid w:val="2C991172"/>
    <w:rsid w:val="2C9FFD06"/>
    <w:rsid w:val="2CAC8519"/>
    <w:rsid w:val="2CAE41C3"/>
    <w:rsid w:val="2CB30BB0"/>
    <w:rsid w:val="2CFFAF41"/>
    <w:rsid w:val="2D056D26"/>
    <w:rsid w:val="2D14C53B"/>
    <w:rsid w:val="2D3381D8"/>
    <w:rsid w:val="2D358F05"/>
    <w:rsid w:val="2D3E019E"/>
    <w:rsid w:val="2D87E4CA"/>
    <w:rsid w:val="2D9001FA"/>
    <w:rsid w:val="2D921643"/>
    <w:rsid w:val="2DB7A0FC"/>
    <w:rsid w:val="2DBFAAE5"/>
    <w:rsid w:val="2DDBB77F"/>
    <w:rsid w:val="2E1181CA"/>
    <w:rsid w:val="2E2297E6"/>
    <w:rsid w:val="2E4D6AE2"/>
    <w:rsid w:val="2E5C14A9"/>
    <w:rsid w:val="2E701125"/>
    <w:rsid w:val="2E73E50A"/>
    <w:rsid w:val="2E74EAAB"/>
    <w:rsid w:val="2E825745"/>
    <w:rsid w:val="2E8870EC"/>
    <w:rsid w:val="2E8D1367"/>
    <w:rsid w:val="2EAAF910"/>
    <w:rsid w:val="2EFF0E25"/>
    <w:rsid w:val="2F200C19"/>
    <w:rsid w:val="2F23B52B"/>
    <w:rsid w:val="2F30C186"/>
    <w:rsid w:val="2F32E5A5"/>
    <w:rsid w:val="2F4252E9"/>
    <w:rsid w:val="2F46EB13"/>
    <w:rsid w:val="2F4C0E02"/>
    <w:rsid w:val="2F4FA1F9"/>
    <w:rsid w:val="2F501ADE"/>
    <w:rsid w:val="2F6660F2"/>
    <w:rsid w:val="2F6804EE"/>
    <w:rsid w:val="2F6A62C6"/>
    <w:rsid w:val="2F956B9C"/>
    <w:rsid w:val="2FA11C25"/>
    <w:rsid w:val="2FB2EFD0"/>
    <w:rsid w:val="2FCB55D8"/>
    <w:rsid w:val="2FE425DB"/>
    <w:rsid w:val="2FEAAC72"/>
    <w:rsid w:val="2FFAA6AF"/>
    <w:rsid w:val="2FFCB3B4"/>
    <w:rsid w:val="301E27A6"/>
    <w:rsid w:val="3020EB7C"/>
    <w:rsid w:val="3030BF7D"/>
    <w:rsid w:val="3059B8A8"/>
    <w:rsid w:val="305AFE8B"/>
    <w:rsid w:val="30DA4461"/>
    <w:rsid w:val="30DCD136"/>
    <w:rsid w:val="30EA1C1A"/>
    <w:rsid w:val="31190944"/>
    <w:rsid w:val="319EFDB1"/>
    <w:rsid w:val="319F381F"/>
    <w:rsid w:val="31B31141"/>
    <w:rsid w:val="31B314B1"/>
    <w:rsid w:val="31DDDF0D"/>
    <w:rsid w:val="31E304B1"/>
    <w:rsid w:val="31FFD5D7"/>
    <w:rsid w:val="3200EE98"/>
    <w:rsid w:val="3203D9AD"/>
    <w:rsid w:val="320A5725"/>
    <w:rsid w:val="321AACFD"/>
    <w:rsid w:val="3230801D"/>
    <w:rsid w:val="3257ACDB"/>
    <w:rsid w:val="325E9756"/>
    <w:rsid w:val="3295DA5E"/>
    <w:rsid w:val="32993C36"/>
    <w:rsid w:val="32A0EB6A"/>
    <w:rsid w:val="33224D34"/>
    <w:rsid w:val="3337DE29"/>
    <w:rsid w:val="333B7BFC"/>
    <w:rsid w:val="3350072D"/>
    <w:rsid w:val="3371E243"/>
    <w:rsid w:val="3379A6F9"/>
    <w:rsid w:val="33933DA5"/>
    <w:rsid w:val="33B0E937"/>
    <w:rsid w:val="33C9602F"/>
    <w:rsid w:val="340A5881"/>
    <w:rsid w:val="341A3823"/>
    <w:rsid w:val="342210C4"/>
    <w:rsid w:val="344A7486"/>
    <w:rsid w:val="345E9EC2"/>
    <w:rsid w:val="34A06430"/>
    <w:rsid w:val="34BD4539"/>
    <w:rsid w:val="34DBE939"/>
    <w:rsid w:val="34E5078B"/>
    <w:rsid w:val="350CD0DE"/>
    <w:rsid w:val="3519706F"/>
    <w:rsid w:val="35682939"/>
    <w:rsid w:val="35753BC7"/>
    <w:rsid w:val="35E976E8"/>
    <w:rsid w:val="360519BD"/>
    <w:rsid w:val="36230C34"/>
    <w:rsid w:val="362C3165"/>
    <w:rsid w:val="362FB8FD"/>
    <w:rsid w:val="3631EC3C"/>
    <w:rsid w:val="364B0ED3"/>
    <w:rsid w:val="365A7277"/>
    <w:rsid w:val="36A8A13F"/>
    <w:rsid w:val="36AF1279"/>
    <w:rsid w:val="36B60AF5"/>
    <w:rsid w:val="36B970BF"/>
    <w:rsid w:val="36C49FEB"/>
    <w:rsid w:val="372D6EB6"/>
    <w:rsid w:val="37604574"/>
    <w:rsid w:val="376B3A14"/>
    <w:rsid w:val="3773BF83"/>
    <w:rsid w:val="378644C8"/>
    <w:rsid w:val="3787FD15"/>
    <w:rsid w:val="37A07D81"/>
    <w:rsid w:val="37ADF01D"/>
    <w:rsid w:val="37E93531"/>
    <w:rsid w:val="37EECD61"/>
    <w:rsid w:val="380B4F4C"/>
    <w:rsid w:val="382E118A"/>
    <w:rsid w:val="38498093"/>
    <w:rsid w:val="384AF3FE"/>
    <w:rsid w:val="3853B33E"/>
    <w:rsid w:val="387AA13F"/>
    <w:rsid w:val="38871D4A"/>
    <w:rsid w:val="3891429F"/>
    <w:rsid w:val="38CA76EE"/>
    <w:rsid w:val="38DDCF20"/>
    <w:rsid w:val="39000A35"/>
    <w:rsid w:val="39053C14"/>
    <w:rsid w:val="39070CD8"/>
    <w:rsid w:val="39320B7C"/>
    <w:rsid w:val="393D4386"/>
    <w:rsid w:val="39672A53"/>
    <w:rsid w:val="39AA50DC"/>
    <w:rsid w:val="39B45993"/>
    <w:rsid w:val="39C4AA93"/>
    <w:rsid w:val="39DEFAD1"/>
    <w:rsid w:val="39EBDFA2"/>
    <w:rsid w:val="3A65DFDF"/>
    <w:rsid w:val="3A9F7E93"/>
    <w:rsid w:val="3AADDBAF"/>
    <w:rsid w:val="3AC53526"/>
    <w:rsid w:val="3AE39F52"/>
    <w:rsid w:val="3AEF9731"/>
    <w:rsid w:val="3AF0DD6C"/>
    <w:rsid w:val="3AF3160B"/>
    <w:rsid w:val="3B3ECCC1"/>
    <w:rsid w:val="3B50E4E5"/>
    <w:rsid w:val="3B55B91D"/>
    <w:rsid w:val="3B66C354"/>
    <w:rsid w:val="3BBD4275"/>
    <w:rsid w:val="3BD0E493"/>
    <w:rsid w:val="3BD3AB69"/>
    <w:rsid w:val="3BDA07FF"/>
    <w:rsid w:val="3C1B93EA"/>
    <w:rsid w:val="3C23A397"/>
    <w:rsid w:val="3C3B4EF4"/>
    <w:rsid w:val="3C3F7F73"/>
    <w:rsid w:val="3C50D354"/>
    <w:rsid w:val="3C57D033"/>
    <w:rsid w:val="3C5AC647"/>
    <w:rsid w:val="3C82108E"/>
    <w:rsid w:val="3C999C9F"/>
    <w:rsid w:val="3CE1F19E"/>
    <w:rsid w:val="3CE881E6"/>
    <w:rsid w:val="3CF01970"/>
    <w:rsid w:val="3D12458D"/>
    <w:rsid w:val="3D3A5C21"/>
    <w:rsid w:val="3D51BEEB"/>
    <w:rsid w:val="3D9A5F82"/>
    <w:rsid w:val="3DAB5AED"/>
    <w:rsid w:val="3DB5D897"/>
    <w:rsid w:val="3DBBFD92"/>
    <w:rsid w:val="3DBE4FB8"/>
    <w:rsid w:val="3DF27868"/>
    <w:rsid w:val="3E10B4A9"/>
    <w:rsid w:val="3E190F6C"/>
    <w:rsid w:val="3E2F4390"/>
    <w:rsid w:val="3E303991"/>
    <w:rsid w:val="3E5876B5"/>
    <w:rsid w:val="3E789A16"/>
    <w:rsid w:val="3E8855E9"/>
    <w:rsid w:val="3E8BE9D1"/>
    <w:rsid w:val="3E9E76B6"/>
    <w:rsid w:val="3EE379A8"/>
    <w:rsid w:val="3F1A1E48"/>
    <w:rsid w:val="3F1CE331"/>
    <w:rsid w:val="3F33BB90"/>
    <w:rsid w:val="3F4C84FE"/>
    <w:rsid w:val="3F58C2CE"/>
    <w:rsid w:val="3F5E10E2"/>
    <w:rsid w:val="3F64FC63"/>
    <w:rsid w:val="3F926709"/>
    <w:rsid w:val="3F9570F7"/>
    <w:rsid w:val="3FAE209D"/>
    <w:rsid w:val="3FCC09F2"/>
    <w:rsid w:val="3FD24446"/>
    <w:rsid w:val="3FE50674"/>
    <w:rsid w:val="4023436A"/>
    <w:rsid w:val="4030D40D"/>
    <w:rsid w:val="405D581A"/>
    <w:rsid w:val="40638398"/>
    <w:rsid w:val="40880615"/>
    <w:rsid w:val="40A1F13D"/>
    <w:rsid w:val="40A8A08E"/>
    <w:rsid w:val="40D5DCB0"/>
    <w:rsid w:val="40F35295"/>
    <w:rsid w:val="410555A1"/>
    <w:rsid w:val="4162578F"/>
    <w:rsid w:val="41B03AD8"/>
    <w:rsid w:val="41B8611C"/>
    <w:rsid w:val="41D7AAAF"/>
    <w:rsid w:val="421EA279"/>
    <w:rsid w:val="4253AF12"/>
    <w:rsid w:val="4253E1E3"/>
    <w:rsid w:val="4275FA99"/>
    <w:rsid w:val="42953DFB"/>
    <w:rsid w:val="42ADEFB0"/>
    <w:rsid w:val="432BE7D8"/>
    <w:rsid w:val="4341BBCF"/>
    <w:rsid w:val="4347DCEA"/>
    <w:rsid w:val="434C144D"/>
    <w:rsid w:val="434F1E1B"/>
    <w:rsid w:val="4353C041"/>
    <w:rsid w:val="43689EEC"/>
    <w:rsid w:val="43818711"/>
    <w:rsid w:val="439B245A"/>
    <w:rsid w:val="439FE702"/>
    <w:rsid w:val="442B5B95"/>
    <w:rsid w:val="4487E6EE"/>
    <w:rsid w:val="449F7B15"/>
    <w:rsid w:val="44CE560F"/>
    <w:rsid w:val="44D55D4F"/>
    <w:rsid w:val="44E7E4AE"/>
    <w:rsid w:val="44EEC370"/>
    <w:rsid w:val="455A90C3"/>
    <w:rsid w:val="457FA967"/>
    <w:rsid w:val="45807D56"/>
    <w:rsid w:val="45BFE3A7"/>
    <w:rsid w:val="45C72BF6"/>
    <w:rsid w:val="45E870D0"/>
    <w:rsid w:val="45F7E961"/>
    <w:rsid w:val="45FA356C"/>
    <w:rsid w:val="4601A88D"/>
    <w:rsid w:val="46190C9D"/>
    <w:rsid w:val="462DB8D6"/>
    <w:rsid w:val="463B7D99"/>
    <w:rsid w:val="46547325"/>
    <w:rsid w:val="4686F7E1"/>
    <w:rsid w:val="468B6103"/>
    <w:rsid w:val="4692521D"/>
    <w:rsid w:val="46C197E9"/>
    <w:rsid w:val="46D7786B"/>
    <w:rsid w:val="46D78A86"/>
    <w:rsid w:val="46DC33C3"/>
    <w:rsid w:val="470875C2"/>
    <w:rsid w:val="476B761E"/>
    <w:rsid w:val="4799624F"/>
    <w:rsid w:val="47C3922E"/>
    <w:rsid w:val="47CB788B"/>
    <w:rsid w:val="4823786B"/>
    <w:rsid w:val="482AD1DE"/>
    <w:rsid w:val="483FA8B4"/>
    <w:rsid w:val="48417193"/>
    <w:rsid w:val="48644824"/>
    <w:rsid w:val="4869F9E6"/>
    <w:rsid w:val="486E89AA"/>
    <w:rsid w:val="4871221F"/>
    <w:rsid w:val="48713391"/>
    <w:rsid w:val="4873002E"/>
    <w:rsid w:val="48735270"/>
    <w:rsid w:val="48769416"/>
    <w:rsid w:val="48A44623"/>
    <w:rsid w:val="48BA388C"/>
    <w:rsid w:val="48C5A3B5"/>
    <w:rsid w:val="48E0EE95"/>
    <w:rsid w:val="49177D75"/>
    <w:rsid w:val="4926276D"/>
    <w:rsid w:val="493C79A1"/>
    <w:rsid w:val="4945EB02"/>
    <w:rsid w:val="4979C77A"/>
    <w:rsid w:val="49A3F385"/>
    <w:rsid w:val="49C530FD"/>
    <w:rsid w:val="49C59164"/>
    <w:rsid w:val="49C8622C"/>
    <w:rsid w:val="49CB54E1"/>
    <w:rsid w:val="49D1854B"/>
    <w:rsid w:val="4A0272AC"/>
    <w:rsid w:val="4A1EF5B5"/>
    <w:rsid w:val="4A24C5E8"/>
    <w:rsid w:val="4A43E2E9"/>
    <w:rsid w:val="4A86A4CE"/>
    <w:rsid w:val="4A9CD2C0"/>
    <w:rsid w:val="4AA316E0"/>
    <w:rsid w:val="4AAF23EA"/>
    <w:rsid w:val="4AECFF0D"/>
    <w:rsid w:val="4AF79274"/>
    <w:rsid w:val="4B233744"/>
    <w:rsid w:val="4B3DF4C1"/>
    <w:rsid w:val="4B40A4DA"/>
    <w:rsid w:val="4B7BD952"/>
    <w:rsid w:val="4B86F66B"/>
    <w:rsid w:val="4B900AE1"/>
    <w:rsid w:val="4B947C22"/>
    <w:rsid w:val="4BC09649"/>
    <w:rsid w:val="4BF1D94E"/>
    <w:rsid w:val="4C0DAF8B"/>
    <w:rsid w:val="4C2AD05C"/>
    <w:rsid w:val="4C31B7B4"/>
    <w:rsid w:val="4C3EE741"/>
    <w:rsid w:val="4C5DB102"/>
    <w:rsid w:val="4C60A4DE"/>
    <w:rsid w:val="4CE16E74"/>
    <w:rsid w:val="4CF37122"/>
    <w:rsid w:val="4CF5A691"/>
    <w:rsid w:val="4D11B72B"/>
    <w:rsid w:val="4D13C37A"/>
    <w:rsid w:val="4D4C2C98"/>
    <w:rsid w:val="4D5299BA"/>
    <w:rsid w:val="4D572DEF"/>
    <w:rsid w:val="4D5BCF2A"/>
    <w:rsid w:val="4D8DA9AF"/>
    <w:rsid w:val="4DC476E3"/>
    <w:rsid w:val="4DC6276F"/>
    <w:rsid w:val="4DCCDE50"/>
    <w:rsid w:val="4DCD8815"/>
    <w:rsid w:val="4E284BDE"/>
    <w:rsid w:val="4E2F3336"/>
    <w:rsid w:val="4E32EBD3"/>
    <w:rsid w:val="4E50412B"/>
    <w:rsid w:val="4E5D97B6"/>
    <w:rsid w:val="4E7B5EE2"/>
    <w:rsid w:val="4EA8E4DB"/>
    <w:rsid w:val="4EC7097A"/>
    <w:rsid w:val="4F126E70"/>
    <w:rsid w:val="4F13D5CC"/>
    <w:rsid w:val="4F16C4C9"/>
    <w:rsid w:val="4F190502"/>
    <w:rsid w:val="4F275F9C"/>
    <w:rsid w:val="4F493515"/>
    <w:rsid w:val="4F552767"/>
    <w:rsid w:val="4F5A7624"/>
    <w:rsid w:val="4F6DA5FE"/>
    <w:rsid w:val="4FB8428C"/>
    <w:rsid w:val="4FE22D0E"/>
    <w:rsid w:val="4FE896E0"/>
    <w:rsid w:val="5029A330"/>
    <w:rsid w:val="50759942"/>
    <w:rsid w:val="50A75F1B"/>
    <w:rsid w:val="50B5B423"/>
    <w:rsid w:val="50CE78E3"/>
    <w:rsid w:val="50D939EF"/>
    <w:rsid w:val="51074F3F"/>
    <w:rsid w:val="511D5823"/>
    <w:rsid w:val="515FECA0"/>
    <w:rsid w:val="5180A16A"/>
    <w:rsid w:val="519B605A"/>
    <w:rsid w:val="51A3C631"/>
    <w:rsid w:val="51A64179"/>
    <w:rsid w:val="51D504C4"/>
    <w:rsid w:val="51DCF249"/>
    <w:rsid w:val="51EA0340"/>
    <w:rsid w:val="51FF7E77"/>
    <w:rsid w:val="521739CB"/>
    <w:rsid w:val="522F80A3"/>
    <w:rsid w:val="5239ED92"/>
    <w:rsid w:val="5244E93A"/>
    <w:rsid w:val="5245A5D1"/>
    <w:rsid w:val="524AFDED"/>
    <w:rsid w:val="524E4E5E"/>
    <w:rsid w:val="527AD367"/>
    <w:rsid w:val="5280D5D7"/>
    <w:rsid w:val="52862BC9"/>
    <w:rsid w:val="52ABD56E"/>
    <w:rsid w:val="52B5FD79"/>
    <w:rsid w:val="52BC3679"/>
    <w:rsid w:val="52BFF4A7"/>
    <w:rsid w:val="52E97BFC"/>
    <w:rsid w:val="530A8B37"/>
    <w:rsid w:val="53156500"/>
    <w:rsid w:val="535E8F05"/>
    <w:rsid w:val="53733D17"/>
    <w:rsid w:val="537B93CE"/>
    <w:rsid w:val="5394BC2B"/>
    <w:rsid w:val="539CE26F"/>
    <w:rsid w:val="539FD61C"/>
    <w:rsid w:val="53AE7630"/>
    <w:rsid w:val="53CB7A95"/>
    <w:rsid w:val="53D38DC0"/>
    <w:rsid w:val="53DE77DF"/>
    <w:rsid w:val="53E3A641"/>
    <w:rsid w:val="540BA94A"/>
    <w:rsid w:val="540FCDA2"/>
    <w:rsid w:val="5410DAB1"/>
    <w:rsid w:val="54327A2F"/>
    <w:rsid w:val="54383176"/>
    <w:rsid w:val="543CE9F4"/>
    <w:rsid w:val="5457C11B"/>
    <w:rsid w:val="547E6505"/>
    <w:rsid w:val="54DBF771"/>
    <w:rsid w:val="54F9290B"/>
    <w:rsid w:val="54FC9546"/>
    <w:rsid w:val="5500313C"/>
    <w:rsid w:val="55018456"/>
    <w:rsid w:val="550CA586"/>
    <w:rsid w:val="551C57FD"/>
    <w:rsid w:val="5538B2D0"/>
    <w:rsid w:val="55718E54"/>
    <w:rsid w:val="557E7001"/>
    <w:rsid w:val="55AB408E"/>
    <w:rsid w:val="55B6209C"/>
    <w:rsid w:val="55DA90B4"/>
    <w:rsid w:val="55EC23D7"/>
    <w:rsid w:val="55EE19A3"/>
    <w:rsid w:val="55EEB2C5"/>
    <w:rsid w:val="55F32C08"/>
    <w:rsid w:val="55FCBE0F"/>
    <w:rsid w:val="5608743D"/>
    <w:rsid w:val="561A3566"/>
    <w:rsid w:val="56516E92"/>
    <w:rsid w:val="5665AB0B"/>
    <w:rsid w:val="56730AB2"/>
    <w:rsid w:val="567AA776"/>
    <w:rsid w:val="56C4FECF"/>
    <w:rsid w:val="56C93CA7"/>
    <w:rsid w:val="56D2EF9A"/>
    <w:rsid w:val="56E873FA"/>
    <w:rsid w:val="56E8DDEF"/>
    <w:rsid w:val="56FC4210"/>
    <w:rsid w:val="57016B49"/>
    <w:rsid w:val="570E1A8A"/>
    <w:rsid w:val="57106A14"/>
    <w:rsid w:val="573E1A2D"/>
    <w:rsid w:val="575F8F86"/>
    <w:rsid w:val="5785A3AE"/>
    <w:rsid w:val="57944B54"/>
    <w:rsid w:val="57A25281"/>
    <w:rsid w:val="57A297B0"/>
    <w:rsid w:val="57B5F4A3"/>
    <w:rsid w:val="57E161DF"/>
    <w:rsid w:val="57E168CC"/>
    <w:rsid w:val="5802B38B"/>
    <w:rsid w:val="5813B90A"/>
    <w:rsid w:val="583450E0"/>
    <w:rsid w:val="585FDF45"/>
    <w:rsid w:val="5861CBAB"/>
    <w:rsid w:val="58650D08"/>
    <w:rsid w:val="586D52F2"/>
    <w:rsid w:val="5884118A"/>
    <w:rsid w:val="58A59B5E"/>
    <w:rsid w:val="58A989D2"/>
    <w:rsid w:val="58B09203"/>
    <w:rsid w:val="58B71764"/>
    <w:rsid w:val="58D89F6E"/>
    <w:rsid w:val="58EDC15E"/>
    <w:rsid w:val="58FB5FE7"/>
    <w:rsid w:val="59048E07"/>
    <w:rsid w:val="590C9ABE"/>
    <w:rsid w:val="597B1A4E"/>
    <w:rsid w:val="59937C01"/>
    <w:rsid w:val="59A2ECD1"/>
    <w:rsid w:val="59B76D06"/>
    <w:rsid w:val="59CCD753"/>
    <w:rsid w:val="5A52E7C5"/>
    <w:rsid w:val="5A66F3D8"/>
    <w:rsid w:val="5A7A9BE9"/>
    <w:rsid w:val="5A801C35"/>
    <w:rsid w:val="5A93E8EE"/>
    <w:rsid w:val="5AA1BBB3"/>
    <w:rsid w:val="5ABAE410"/>
    <w:rsid w:val="5AC0CAE6"/>
    <w:rsid w:val="5AD6C4F3"/>
    <w:rsid w:val="5AE2957E"/>
    <w:rsid w:val="5AF48DE1"/>
    <w:rsid w:val="5AFB243E"/>
    <w:rsid w:val="5AFDC252"/>
    <w:rsid w:val="5B18C92B"/>
    <w:rsid w:val="5B82C97A"/>
    <w:rsid w:val="5B8AF33B"/>
    <w:rsid w:val="5B9181E9"/>
    <w:rsid w:val="5BC92842"/>
    <w:rsid w:val="5BE0CFD8"/>
    <w:rsid w:val="5BF5D714"/>
    <w:rsid w:val="5C247708"/>
    <w:rsid w:val="5C3AEE2F"/>
    <w:rsid w:val="5C448121"/>
    <w:rsid w:val="5C4EC354"/>
    <w:rsid w:val="5C5F109A"/>
    <w:rsid w:val="5C6AAFD0"/>
    <w:rsid w:val="5C70D60E"/>
    <w:rsid w:val="5C95F186"/>
    <w:rsid w:val="5CB4DFA4"/>
    <w:rsid w:val="5CBA42F4"/>
    <w:rsid w:val="5CC4050A"/>
    <w:rsid w:val="5CE1DFDB"/>
    <w:rsid w:val="5CFF712F"/>
    <w:rsid w:val="5CFFFCB6"/>
    <w:rsid w:val="5D0078AE"/>
    <w:rsid w:val="5D3B9E71"/>
    <w:rsid w:val="5D71602A"/>
    <w:rsid w:val="5DB9D5D0"/>
    <w:rsid w:val="5DBCAEF4"/>
    <w:rsid w:val="5DCC5482"/>
    <w:rsid w:val="5DCF2FCA"/>
    <w:rsid w:val="5DED901F"/>
    <w:rsid w:val="5DF284D2"/>
    <w:rsid w:val="5E6C420B"/>
    <w:rsid w:val="5E738C86"/>
    <w:rsid w:val="5E9FD3C6"/>
    <w:rsid w:val="5EBEA638"/>
    <w:rsid w:val="5EF5E552"/>
    <w:rsid w:val="5EF776A5"/>
    <w:rsid w:val="5F01E71C"/>
    <w:rsid w:val="5F0B7EC6"/>
    <w:rsid w:val="5F0C72CA"/>
    <w:rsid w:val="5F3198F7"/>
    <w:rsid w:val="5F4855E4"/>
    <w:rsid w:val="5F4D7325"/>
    <w:rsid w:val="5F847223"/>
    <w:rsid w:val="5F976B23"/>
    <w:rsid w:val="5FACC794"/>
    <w:rsid w:val="5FC807C6"/>
    <w:rsid w:val="5FCA2C15"/>
    <w:rsid w:val="5FD3E18B"/>
    <w:rsid w:val="5FD5E705"/>
    <w:rsid w:val="5FE148F7"/>
    <w:rsid w:val="600E58F0"/>
    <w:rsid w:val="602F5125"/>
    <w:rsid w:val="603603D3"/>
    <w:rsid w:val="60379D78"/>
    <w:rsid w:val="6047504B"/>
    <w:rsid w:val="6048A8A5"/>
    <w:rsid w:val="6057D91F"/>
    <w:rsid w:val="605B2EAD"/>
    <w:rsid w:val="60657B19"/>
    <w:rsid w:val="60ABA4A7"/>
    <w:rsid w:val="60C243C3"/>
    <w:rsid w:val="60CE02FC"/>
    <w:rsid w:val="60D58CCA"/>
    <w:rsid w:val="60E83FAF"/>
    <w:rsid w:val="61300C6A"/>
    <w:rsid w:val="6180CB98"/>
    <w:rsid w:val="6185526C"/>
    <w:rsid w:val="61A72A27"/>
    <w:rsid w:val="61A795BB"/>
    <w:rsid w:val="61BAABA7"/>
    <w:rsid w:val="61C24B7D"/>
    <w:rsid w:val="61D9B420"/>
    <w:rsid w:val="61E10C62"/>
    <w:rsid w:val="61F44225"/>
    <w:rsid w:val="61F5E737"/>
    <w:rsid w:val="6215F76A"/>
    <w:rsid w:val="6264EC44"/>
    <w:rsid w:val="626B1769"/>
    <w:rsid w:val="62B5A333"/>
    <w:rsid w:val="62B64DC1"/>
    <w:rsid w:val="62E72F53"/>
    <w:rsid w:val="62FB8711"/>
    <w:rsid w:val="6300E087"/>
    <w:rsid w:val="6307F82B"/>
    <w:rsid w:val="630D779C"/>
    <w:rsid w:val="63187003"/>
    <w:rsid w:val="63317129"/>
    <w:rsid w:val="63326AC6"/>
    <w:rsid w:val="6356F025"/>
    <w:rsid w:val="6368E71B"/>
    <w:rsid w:val="636F3E3A"/>
    <w:rsid w:val="63954A01"/>
    <w:rsid w:val="639FA179"/>
    <w:rsid w:val="63C6F702"/>
    <w:rsid w:val="63D9CD1F"/>
    <w:rsid w:val="63F2E9CE"/>
    <w:rsid w:val="644F31D8"/>
    <w:rsid w:val="64A0A3E3"/>
    <w:rsid w:val="64A3C88C"/>
    <w:rsid w:val="64C41995"/>
    <w:rsid w:val="64E6DA4C"/>
    <w:rsid w:val="64E7AFDE"/>
    <w:rsid w:val="651956EA"/>
    <w:rsid w:val="65262753"/>
    <w:rsid w:val="6538642F"/>
    <w:rsid w:val="653C60EC"/>
    <w:rsid w:val="65614D22"/>
    <w:rsid w:val="6574A7DC"/>
    <w:rsid w:val="65AC2F4D"/>
    <w:rsid w:val="65DFC3E5"/>
    <w:rsid w:val="65E5342B"/>
    <w:rsid w:val="65FEECA8"/>
    <w:rsid w:val="660029A6"/>
    <w:rsid w:val="660C1282"/>
    <w:rsid w:val="660D25C2"/>
    <w:rsid w:val="66338BF1"/>
    <w:rsid w:val="663E14B6"/>
    <w:rsid w:val="664714EC"/>
    <w:rsid w:val="6663F607"/>
    <w:rsid w:val="667753F0"/>
    <w:rsid w:val="668E08E9"/>
    <w:rsid w:val="66A934F9"/>
    <w:rsid w:val="66F5D072"/>
    <w:rsid w:val="6710783D"/>
    <w:rsid w:val="672412E2"/>
    <w:rsid w:val="6733FD83"/>
    <w:rsid w:val="6743A2B1"/>
    <w:rsid w:val="677165C8"/>
    <w:rsid w:val="677EDD99"/>
    <w:rsid w:val="67882C41"/>
    <w:rsid w:val="678EDBAD"/>
    <w:rsid w:val="67C302C9"/>
    <w:rsid w:val="67D260F4"/>
    <w:rsid w:val="67DB694E"/>
    <w:rsid w:val="67DD9540"/>
    <w:rsid w:val="67F227E6"/>
    <w:rsid w:val="67F45617"/>
    <w:rsid w:val="67F7A1A0"/>
    <w:rsid w:val="68013D5B"/>
    <w:rsid w:val="680D8B06"/>
    <w:rsid w:val="68254A55"/>
    <w:rsid w:val="68456173"/>
    <w:rsid w:val="685D3086"/>
    <w:rsid w:val="686348A4"/>
    <w:rsid w:val="68C927CC"/>
    <w:rsid w:val="68F22516"/>
    <w:rsid w:val="68FAF8EA"/>
    <w:rsid w:val="6944EB4A"/>
    <w:rsid w:val="69596573"/>
    <w:rsid w:val="697861CA"/>
    <w:rsid w:val="6998932B"/>
    <w:rsid w:val="69A5DD68"/>
    <w:rsid w:val="69DA487F"/>
    <w:rsid w:val="69E2FB1D"/>
    <w:rsid w:val="6A2B5ACC"/>
    <w:rsid w:val="6A61415C"/>
    <w:rsid w:val="6A6BD8AE"/>
    <w:rsid w:val="6AA9068A"/>
    <w:rsid w:val="6AAB2989"/>
    <w:rsid w:val="6AB54198"/>
    <w:rsid w:val="6AD2011A"/>
    <w:rsid w:val="6B05F6E6"/>
    <w:rsid w:val="6B493AA7"/>
    <w:rsid w:val="6B4E4642"/>
    <w:rsid w:val="6B879C4F"/>
    <w:rsid w:val="6B8A02F2"/>
    <w:rsid w:val="6B925F30"/>
    <w:rsid w:val="6BA3B153"/>
    <w:rsid w:val="6BA53497"/>
    <w:rsid w:val="6BB693EA"/>
    <w:rsid w:val="6BBBBB39"/>
    <w:rsid w:val="6BCB7A39"/>
    <w:rsid w:val="6BEE3241"/>
    <w:rsid w:val="6BF6F3A2"/>
    <w:rsid w:val="6C1395D9"/>
    <w:rsid w:val="6C1B0BC8"/>
    <w:rsid w:val="6C1D4982"/>
    <w:rsid w:val="6C2854AA"/>
    <w:rsid w:val="6C435960"/>
    <w:rsid w:val="6C492473"/>
    <w:rsid w:val="6C4A97DE"/>
    <w:rsid w:val="6C4C8BF3"/>
    <w:rsid w:val="6C5F8D6B"/>
    <w:rsid w:val="6C780EA8"/>
    <w:rsid w:val="6C86FB74"/>
    <w:rsid w:val="6C96A0B1"/>
    <w:rsid w:val="6D162080"/>
    <w:rsid w:val="6D48ADA8"/>
    <w:rsid w:val="6D5251A3"/>
    <w:rsid w:val="6D583994"/>
    <w:rsid w:val="6D668204"/>
    <w:rsid w:val="6DE0D65B"/>
    <w:rsid w:val="6DE2CA4B"/>
    <w:rsid w:val="6DFF7044"/>
    <w:rsid w:val="6E11A8C0"/>
    <w:rsid w:val="6E2537D0"/>
    <w:rsid w:val="6E33483E"/>
    <w:rsid w:val="6E3776C2"/>
    <w:rsid w:val="6E492AC6"/>
    <w:rsid w:val="6E7E6EF4"/>
    <w:rsid w:val="6EA87B57"/>
    <w:rsid w:val="6EB9DE67"/>
    <w:rsid w:val="6EC0C143"/>
    <w:rsid w:val="6F2B41DB"/>
    <w:rsid w:val="6F3681EA"/>
    <w:rsid w:val="6F4216BB"/>
    <w:rsid w:val="6F570BC7"/>
    <w:rsid w:val="6F5FFA12"/>
    <w:rsid w:val="6F75FA46"/>
    <w:rsid w:val="6F865BED"/>
    <w:rsid w:val="6FB9E10B"/>
    <w:rsid w:val="6FC9C587"/>
    <w:rsid w:val="6FE82E35"/>
    <w:rsid w:val="6FEDF23C"/>
    <w:rsid w:val="700C4F40"/>
    <w:rsid w:val="7015E3D3"/>
    <w:rsid w:val="701AEEFF"/>
    <w:rsid w:val="701E3636"/>
    <w:rsid w:val="701F44EC"/>
    <w:rsid w:val="702DB658"/>
    <w:rsid w:val="703BA4F5"/>
    <w:rsid w:val="70457619"/>
    <w:rsid w:val="704DC142"/>
    <w:rsid w:val="7055AEC8"/>
    <w:rsid w:val="705EFFC9"/>
    <w:rsid w:val="70705AFB"/>
    <w:rsid w:val="7076FEAB"/>
    <w:rsid w:val="708F1694"/>
    <w:rsid w:val="70943F33"/>
    <w:rsid w:val="709E4B91"/>
    <w:rsid w:val="70B8BD64"/>
    <w:rsid w:val="70D96945"/>
    <w:rsid w:val="70ED81C7"/>
    <w:rsid w:val="70F0FD6C"/>
    <w:rsid w:val="70F59F06"/>
    <w:rsid w:val="70F824AD"/>
    <w:rsid w:val="71080325"/>
    <w:rsid w:val="7119AD13"/>
    <w:rsid w:val="711BCF31"/>
    <w:rsid w:val="71480413"/>
    <w:rsid w:val="714CEABC"/>
    <w:rsid w:val="7159B05D"/>
    <w:rsid w:val="71622D74"/>
    <w:rsid w:val="716A94E1"/>
    <w:rsid w:val="71BA0697"/>
    <w:rsid w:val="71D22742"/>
    <w:rsid w:val="71D5BAD3"/>
    <w:rsid w:val="71DEB195"/>
    <w:rsid w:val="71F1D7B0"/>
    <w:rsid w:val="721BC6D4"/>
    <w:rsid w:val="72300F94"/>
    <w:rsid w:val="723207F0"/>
    <w:rsid w:val="72493D0A"/>
    <w:rsid w:val="726A8EF4"/>
    <w:rsid w:val="72A62DBA"/>
    <w:rsid w:val="72FB6791"/>
    <w:rsid w:val="732DE5FE"/>
    <w:rsid w:val="734AE97A"/>
    <w:rsid w:val="7355D6F8"/>
    <w:rsid w:val="739EB2E5"/>
    <w:rsid w:val="73AA40A5"/>
    <w:rsid w:val="73B3D60A"/>
    <w:rsid w:val="73E6A37F"/>
    <w:rsid w:val="73EDAA65"/>
    <w:rsid w:val="740589A5"/>
    <w:rsid w:val="7418598D"/>
    <w:rsid w:val="74281128"/>
    <w:rsid w:val="74289E2E"/>
    <w:rsid w:val="7457D656"/>
    <w:rsid w:val="7499609E"/>
    <w:rsid w:val="751A45A9"/>
    <w:rsid w:val="753D4D22"/>
    <w:rsid w:val="7547F94B"/>
    <w:rsid w:val="754EFE63"/>
    <w:rsid w:val="7556FB23"/>
    <w:rsid w:val="75583B9A"/>
    <w:rsid w:val="75618DD4"/>
    <w:rsid w:val="758DA6C7"/>
    <w:rsid w:val="75A23877"/>
    <w:rsid w:val="75CE4847"/>
    <w:rsid w:val="75D8BE9F"/>
    <w:rsid w:val="75F7F43F"/>
    <w:rsid w:val="760C7742"/>
    <w:rsid w:val="760FD5D7"/>
    <w:rsid w:val="761775C9"/>
    <w:rsid w:val="761B7536"/>
    <w:rsid w:val="7641BF59"/>
    <w:rsid w:val="7695F2A9"/>
    <w:rsid w:val="7697EFD2"/>
    <w:rsid w:val="769CEDAD"/>
    <w:rsid w:val="76BCD31C"/>
    <w:rsid w:val="770876B4"/>
    <w:rsid w:val="77130EC6"/>
    <w:rsid w:val="7735F901"/>
    <w:rsid w:val="774139C0"/>
    <w:rsid w:val="778296FF"/>
    <w:rsid w:val="778BD71A"/>
    <w:rsid w:val="7795DAF3"/>
    <w:rsid w:val="77B2748F"/>
    <w:rsid w:val="77B7D903"/>
    <w:rsid w:val="77C5235E"/>
    <w:rsid w:val="77D78C9F"/>
    <w:rsid w:val="7812532B"/>
    <w:rsid w:val="7831C30A"/>
    <w:rsid w:val="7838BE0E"/>
    <w:rsid w:val="78435BA5"/>
    <w:rsid w:val="785895B6"/>
    <w:rsid w:val="78613E43"/>
    <w:rsid w:val="787D6169"/>
    <w:rsid w:val="7890D4E4"/>
    <w:rsid w:val="78C8BA37"/>
    <w:rsid w:val="78DD6430"/>
    <w:rsid w:val="78E56B7B"/>
    <w:rsid w:val="78E5ABAF"/>
    <w:rsid w:val="78ED48D9"/>
    <w:rsid w:val="78F9D90A"/>
    <w:rsid w:val="78FD225E"/>
    <w:rsid w:val="7951DCA7"/>
    <w:rsid w:val="795A34A3"/>
    <w:rsid w:val="798CA4E7"/>
    <w:rsid w:val="79C48DD5"/>
    <w:rsid w:val="79EB2DFE"/>
    <w:rsid w:val="7A3B2179"/>
    <w:rsid w:val="7A67F80F"/>
    <w:rsid w:val="7A6DAEA1"/>
    <w:rsid w:val="7A7EB755"/>
    <w:rsid w:val="7A8ABD96"/>
    <w:rsid w:val="7AAC5897"/>
    <w:rsid w:val="7AB13946"/>
    <w:rsid w:val="7AB70270"/>
    <w:rsid w:val="7AC888C8"/>
    <w:rsid w:val="7AC8E6FF"/>
    <w:rsid w:val="7ACDFFB0"/>
    <w:rsid w:val="7B31F76C"/>
    <w:rsid w:val="7B823F0D"/>
    <w:rsid w:val="7B862BB7"/>
    <w:rsid w:val="7BA74092"/>
    <w:rsid w:val="7BAC9695"/>
    <w:rsid w:val="7BAEB049"/>
    <w:rsid w:val="7BC19369"/>
    <w:rsid w:val="7BD365B8"/>
    <w:rsid w:val="7BD5F9E4"/>
    <w:rsid w:val="7BD7EEA7"/>
    <w:rsid w:val="7BDBE955"/>
    <w:rsid w:val="7BDD4C54"/>
    <w:rsid w:val="7BDFBFDB"/>
    <w:rsid w:val="7BFA6C5C"/>
    <w:rsid w:val="7C07E0B3"/>
    <w:rsid w:val="7C08F67D"/>
    <w:rsid w:val="7C0A6EAC"/>
    <w:rsid w:val="7C109B8A"/>
    <w:rsid w:val="7CA3103C"/>
    <w:rsid w:val="7CEDE047"/>
    <w:rsid w:val="7CFE541A"/>
    <w:rsid w:val="7D2E2656"/>
    <w:rsid w:val="7D39E2D3"/>
    <w:rsid w:val="7D8C0840"/>
    <w:rsid w:val="7DA54F63"/>
    <w:rsid w:val="7DAB1E96"/>
    <w:rsid w:val="7DD3E502"/>
    <w:rsid w:val="7DE33115"/>
    <w:rsid w:val="7DEB3C02"/>
    <w:rsid w:val="7E12886D"/>
    <w:rsid w:val="7E7A4FCA"/>
    <w:rsid w:val="7E826496"/>
    <w:rsid w:val="7E90993D"/>
    <w:rsid w:val="7E995837"/>
    <w:rsid w:val="7EB29D29"/>
    <w:rsid w:val="7ED00231"/>
    <w:rsid w:val="7ED3B4C1"/>
    <w:rsid w:val="7EE68C7E"/>
    <w:rsid w:val="7EF56A3F"/>
    <w:rsid w:val="7EF9342B"/>
    <w:rsid w:val="7F0EE7AE"/>
    <w:rsid w:val="7F18458F"/>
    <w:rsid w:val="7F376C14"/>
    <w:rsid w:val="7F3A9451"/>
    <w:rsid w:val="7F3AFE53"/>
    <w:rsid w:val="7FCD1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8302414"/>
  <w14:defaultImageDpi w14:val="32767"/>
  <w15:docId w15:val="{3EAA2E14-E3BC-4DF1-B44B-6FEB00125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295"/>
    <w:rPr>
      <w:rFonts w:ascii="Times" w:hAns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85285"/>
    <w:pPr>
      <w:tabs>
        <w:tab w:val="center" w:pos="4320"/>
        <w:tab w:val="right" w:pos="8640"/>
      </w:tabs>
    </w:pPr>
  </w:style>
  <w:style w:type="paragraph" w:styleId="Footer">
    <w:name w:val="footer"/>
    <w:basedOn w:val="Normal"/>
    <w:semiHidden/>
    <w:rsid w:val="00985285"/>
    <w:pPr>
      <w:tabs>
        <w:tab w:val="center" w:pos="4320"/>
        <w:tab w:val="right" w:pos="8640"/>
      </w:tabs>
    </w:pPr>
  </w:style>
  <w:style w:type="table" w:styleId="TableGrid">
    <w:name w:val="Table Grid"/>
    <w:basedOn w:val="TableNormal"/>
    <w:rsid w:val="00985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F5896"/>
    <w:pPr>
      <w:numPr>
        <w:numId w:val="4"/>
      </w:numPr>
      <w:tabs>
        <w:tab w:val="left" w:pos="480"/>
      </w:tabs>
      <w:spacing w:after="60"/>
      <w:ind w:left="492" w:hanging="240"/>
      <w:contextualSpacing/>
    </w:pPr>
    <w:rPr>
      <w:rFonts w:ascii="Helvetica" w:hAnsi="Helvetica" w:cs="Arial"/>
      <w:sz w:val="20"/>
      <w:lang w:val="en-CA" w:eastAsia="en-CA"/>
    </w:rPr>
  </w:style>
  <w:style w:type="paragraph" w:styleId="BalloonText">
    <w:name w:val="Balloon Text"/>
    <w:basedOn w:val="Normal"/>
    <w:semiHidden/>
    <w:rsid w:val="004C532A"/>
    <w:rPr>
      <w:rFonts w:ascii="Lucida Grande" w:hAnsi="Lucida Grande"/>
      <w:sz w:val="18"/>
      <w:szCs w:val="18"/>
    </w:rPr>
  </w:style>
  <w:style w:type="paragraph" w:customStyle="1" w:styleId="Header1">
    <w:name w:val="Header 1"/>
    <w:basedOn w:val="Normal"/>
    <w:rsid w:val="00985285"/>
    <w:pPr>
      <w:pBdr>
        <w:bottom w:val="single" w:sz="4" w:space="4" w:color="auto"/>
      </w:pBdr>
      <w:tabs>
        <w:tab w:val="right" w:pos="13840"/>
      </w:tabs>
      <w:spacing w:after="240"/>
    </w:pPr>
    <w:rPr>
      <w:rFonts w:ascii="Cambria" w:hAnsi="Cambria"/>
      <w:b/>
      <w:sz w:val="28"/>
    </w:rPr>
  </w:style>
  <w:style w:type="paragraph" w:customStyle="1" w:styleId="Tablestyle1">
    <w:name w:val="Table style 1"/>
    <w:basedOn w:val="Normal"/>
    <w:rsid w:val="00437A17"/>
    <w:pPr>
      <w:spacing w:before="100" w:after="120" w:line="280" w:lineRule="atLeast"/>
      <w:jc w:val="center"/>
    </w:pPr>
    <w:rPr>
      <w:rFonts w:ascii="Helvetica" w:eastAsia="Helvetica Neue" w:hAnsi="Helvetica" w:cs="Arial"/>
      <w:color w:val="000000" w:themeColor="text1"/>
      <w:sz w:val="20"/>
      <w:szCs w:val="20"/>
    </w:rPr>
  </w:style>
  <w:style w:type="character" w:styleId="PageNumber">
    <w:name w:val="page number"/>
    <w:basedOn w:val="DefaultParagraphFont"/>
    <w:rsid w:val="00E30C3D"/>
  </w:style>
  <w:style w:type="character" w:customStyle="1" w:styleId="CharAttribute1">
    <w:name w:val="CharAttribute1"/>
    <w:rsid w:val="00FC2A23"/>
    <w:rPr>
      <w:rFonts w:ascii="Calibri" w:eastAsia="Times New Roman"/>
      <w:sz w:val="18"/>
    </w:rPr>
  </w:style>
  <w:style w:type="character" w:customStyle="1" w:styleId="CharAttribute2">
    <w:name w:val="CharAttribute2"/>
    <w:rsid w:val="00FC2A23"/>
    <w:rPr>
      <w:rFonts w:ascii="Calibri" w:eastAsia="Times New Roman"/>
      <w:sz w:val="18"/>
    </w:rPr>
  </w:style>
  <w:style w:type="character" w:customStyle="1" w:styleId="CharAttribute4">
    <w:name w:val="CharAttribute4"/>
    <w:rsid w:val="00FC2A23"/>
    <w:rPr>
      <w:rFonts w:ascii="Calibri" w:eastAsia="Times New Roman"/>
      <w:sz w:val="18"/>
    </w:rPr>
  </w:style>
  <w:style w:type="character" w:customStyle="1" w:styleId="CharAttribute5">
    <w:name w:val="CharAttribute5"/>
    <w:rsid w:val="00FC2A23"/>
    <w:rPr>
      <w:rFonts w:ascii="Times New Roman" w:eastAsia="Times New Roman"/>
      <w:sz w:val="18"/>
    </w:rPr>
  </w:style>
  <w:style w:type="character" w:customStyle="1" w:styleId="CharAttribute6">
    <w:name w:val="CharAttribute6"/>
    <w:rsid w:val="00A82B29"/>
    <w:rPr>
      <w:rFonts w:ascii="Calibri" w:eastAsia="Times New Roman"/>
      <w:sz w:val="18"/>
    </w:rPr>
  </w:style>
  <w:style w:type="character" w:customStyle="1" w:styleId="CharAttribute8">
    <w:name w:val="CharAttribute8"/>
    <w:rsid w:val="00A82B29"/>
    <w:rPr>
      <w:rFonts w:ascii="Calibri" w:eastAsia="Times New Roman"/>
      <w:sz w:val="18"/>
    </w:rPr>
  </w:style>
  <w:style w:type="character" w:customStyle="1" w:styleId="CharAttribute9">
    <w:name w:val="CharAttribute9"/>
    <w:rsid w:val="00A82B29"/>
    <w:rPr>
      <w:rFonts w:ascii="Calibri" w:eastAsia="Times New Roman"/>
      <w:sz w:val="18"/>
    </w:rPr>
  </w:style>
  <w:style w:type="character" w:styleId="CommentReference">
    <w:name w:val="annotation reference"/>
    <w:basedOn w:val="DefaultParagraphFont"/>
    <w:qFormat/>
    <w:rsid w:val="00BB3A5F"/>
    <w:rPr>
      <w:rFonts w:cs="Times New Roman"/>
      <w:sz w:val="16"/>
    </w:rPr>
  </w:style>
  <w:style w:type="paragraph" w:customStyle="1" w:styleId="Elaborationdefin">
    <w:name w:val="Elaboration defin"/>
    <w:basedOn w:val="Normal"/>
    <w:rsid w:val="00BB3A5F"/>
    <w:pPr>
      <w:spacing w:before="120" w:after="120"/>
    </w:pPr>
    <w:rPr>
      <w:rFonts w:ascii="Calibri" w:hAnsi="Calibri"/>
      <w:sz w:val="22"/>
      <w:szCs w:val="22"/>
      <w:lang w:val="en-CA" w:bidi="en-US"/>
    </w:rPr>
  </w:style>
  <w:style w:type="paragraph" w:customStyle="1" w:styleId="ColorfulList-Accent11">
    <w:name w:val="Colorful List - Accent 11"/>
    <w:basedOn w:val="Normal"/>
    <w:qFormat/>
    <w:rsid w:val="00BB3A5F"/>
    <w:pPr>
      <w:spacing w:after="200" w:line="276" w:lineRule="auto"/>
      <w:ind w:left="720"/>
      <w:contextualSpacing/>
    </w:pPr>
    <w:rPr>
      <w:rFonts w:ascii="Calibri" w:eastAsia="Calibri" w:hAnsi="Calibri"/>
      <w:sz w:val="22"/>
      <w:szCs w:val="22"/>
      <w:lang w:val="en-CA"/>
    </w:rPr>
  </w:style>
  <w:style w:type="character" w:customStyle="1" w:styleId="CommentTextChar">
    <w:name w:val="Comment Text Char"/>
    <w:rsid w:val="00BB3A5F"/>
    <w:rPr>
      <w:sz w:val="20"/>
      <w:szCs w:val="20"/>
      <w:lang w:val="en-US"/>
    </w:rPr>
  </w:style>
  <w:style w:type="paragraph" w:customStyle="1" w:styleId="Body">
    <w:name w:val="Body"/>
    <w:rsid w:val="00BB3A5F"/>
    <w:pPr>
      <w:spacing w:after="200" w:line="276" w:lineRule="auto"/>
    </w:pPr>
    <w:rPr>
      <w:rFonts w:ascii="Calibri" w:eastAsia="Calibri" w:hAnsi="Calibri" w:cs="Calibri"/>
      <w:color w:val="000000"/>
      <w:sz w:val="22"/>
      <w:szCs w:val="22"/>
      <w:u w:color="000000"/>
      <w:lang w:val="fr-FR" w:eastAsia="en-CA"/>
    </w:rPr>
  </w:style>
  <w:style w:type="paragraph" w:customStyle="1" w:styleId="BodyText3">
    <w:name w:val="Body Text3"/>
    <w:basedOn w:val="Normal"/>
    <w:rsid w:val="00BB3A5F"/>
    <w:pPr>
      <w:tabs>
        <w:tab w:val="left" w:pos="360"/>
        <w:tab w:val="left" w:pos="720"/>
      </w:tabs>
    </w:pPr>
    <w:rPr>
      <w:rFonts w:ascii="Times New Roman" w:hAnsi="Times New Roman"/>
      <w:sz w:val="22"/>
      <w:szCs w:val="20"/>
      <w:lang w:val="en-CA"/>
    </w:rPr>
  </w:style>
  <w:style w:type="paragraph" w:customStyle="1" w:styleId="TableHeader">
    <w:name w:val="Table Header"/>
    <w:basedOn w:val="Normal"/>
    <w:next w:val="ListParagraph"/>
    <w:rsid w:val="0011091F"/>
    <w:pPr>
      <w:spacing w:before="120" w:after="60"/>
      <w:jc w:val="both"/>
    </w:pPr>
    <w:rPr>
      <w:rFonts w:ascii="Helvetica" w:hAnsi="Helvetica"/>
      <w:b/>
      <w:sz w:val="20"/>
    </w:rPr>
  </w:style>
  <w:style w:type="paragraph" w:customStyle="1" w:styleId="ListParagraphindent">
    <w:name w:val="List Paragraph indent"/>
    <w:basedOn w:val="Normal"/>
    <w:rsid w:val="009F5896"/>
    <w:pPr>
      <w:numPr>
        <w:ilvl w:val="1"/>
        <w:numId w:val="1"/>
      </w:numPr>
      <w:autoSpaceDE w:val="0"/>
      <w:autoSpaceDN w:val="0"/>
      <w:adjustRightInd w:val="0"/>
      <w:spacing w:after="40"/>
      <w:ind w:left="720" w:hanging="260"/>
      <w:contextualSpacing/>
    </w:pPr>
    <w:rPr>
      <w:rFonts w:ascii="Helvetica" w:hAnsi="Helvetica" w:cs="Calibri"/>
      <w:bCs/>
      <w:color w:val="000000"/>
      <w:sz w:val="22"/>
      <w:szCs w:val="20"/>
      <w:lang w:val="en-CA" w:eastAsia="en-CA"/>
    </w:rPr>
  </w:style>
  <w:style w:type="character" w:customStyle="1" w:styleId="ListParagraphChar">
    <w:name w:val="List Paragraph Char"/>
    <w:basedOn w:val="DefaultParagraphFont"/>
    <w:link w:val="ListParagraph"/>
    <w:uiPriority w:val="34"/>
    <w:locked/>
    <w:rsid w:val="009F5896"/>
    <w:rPr>
      <w:rFonts w:ascii="Helvetica" w:hAnsi="Helvetica" w:cs="Arial"/>
      <w:szCs w:val="24"/>
      <w:lang w:val="en-CA" w:eastAsia="en-CA"/>
    </w:rPr>
  </w:style>
  <w:style w:type="character" w:customStyle="1" w:styleId="HeaderChar">
    <w:name w:val="Header Char"/>
    <w:basedOn w:val="DefaultParagraphFont"/>
    <w:link w:val="Header"/>
    <w:uiPriority w:val="99"/>
    <w:rsid w:val="00F26387"/>
    <w:rPr>
      <w:rFonts w:ascii="Times" w:hAnsi="Times"/>
      <w:sz w:val="24"/>
      <w:szCs w:val="24"/>
    </w:rPr>
  </w:style>
  <w:style w:type="paragraph" w:customStyle="1" w:styleId="Topic">
    <w:name w:val="Topic"/>
    <w:basedOn w:val="ListBullet"/>
    <w:rsid w:val="00343AD1"/>
    <w:pPr>
      <w:widowControl w:val="0"/>
      <w:numPr>
        <w:numId w:val="0"/>
      </w:numPr>
      <w:spacing w:before="120" w:after="60"/>
    </w:pPr>
    <w:rPr>
      <w:rFonts w:ascii="Arial" w:hAnsi="Arial"/>
      <w:b/>
      <w:sz w:val="20"/>
      <w:szCs w:val="22"/>
      <w:lang w:val="en-CA" w:bidi="en-US"/>
    </w:rPr>
  </w:style>
  <w:style w:type="paragraph" w:customStyle="1" w:styleId="Topicsub">
    <w:name w:val="Topic sub"/>
    <w:basedOn w:val="Normal"/>
    <w:rsid w:val="00343AD1"/>
    <w:pPr>
      <w:spacing w:after="60"/>
    </w:pPr>
    <w:rPr>
      <w:rFonts w:ascii="Arial" w:hAnsi="Arial"/>
      <w:i/>
      <w:sz w:val="20"/>
    </w:rPr>
  </w:style>
  <w:style w:type="paragraph" w:styleId="ListBullet">
    <w:name w:val="List Bullet"/>
    <w:basedOn w:val="Normal"/>
    <w:uiPriority w:val="99"/>
    <w:semiHidden/>
    <w:unhideWhenUsed/>
    <w:rsid w:val="00343AD1"/>
    <w:pPr>
      <w:numPr>
        <w:numId w:val="2"/>
      </w:numPr>
      <w:contextualSpacing/>
    </w:pPr>
  </w:style>
  <w:style w:type="character" w:styleId="Strong">
    <w:name w:val="Strong"/>
    <w:basedOn w:val="DefaultParagraphFont"/>
    <w:uiPriority w:val="22"/>
    <w:qFormat/>
    <w:rsid w:val="00343AD1"/>
    <w:rPr>
      <w:b/>
      <w:bCs/>
    </w:rPr>
  </w:style>
  <w:style w:type="character" w:customStyle="1" w:styleId="MediumGrid1-Accent2Char">
    <w:name w:val="Medium Grid 1 - Accent 2 Char"/>
    <w:link w:val="MediumGrid1-Accent2"/>
    <w:uiPriority w:val="34"/>
    <w:qFormat/>
    <w:locked/>
    <w:rsid w:val="00092571"/>
    <w:rPr>
      <w:rFonts w:ascii="Calibri" w:eastAsia="Calibri" w:hAnsi="Calibri" w:cs="Times New Roman"/>
      <w:szCs w:val="20"/>
      <w:lang w:eastAsia="ja-JP"/>
    </w:rPr>
  </w:style>
  <w:style w:type="table" w:styleId="MediumGrid1-Accent2">
    <w:name w:val="Medium Grid 1 Accent 2"/>
    <w:basedOn w:val="TableNormal"/>
    <w:link w:val="MediumGrid1-Accent2Char"/>
    <w:uiPriority w:val="34"/>
    <w:unhideWhenUsed/>
    <w:rsid w:val="00092571"/>
    <w:rPr>
      <w:rFonts w:ascii="Calibri" w:eastAsia="Calibri" w:hAnsi="Calibri"/>
      <w:lang w:eastAsia="ja-JP"/>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styleId="NormalWeb">
    <w:name w:val="Normal (Web)"/>
    <w:basedOn w:val="Normal"/>
    <w:uiPriority w:val="99"/>
    <w:semiHidden/>
    <w:unhideWhenUsed/>
    <w:rsid w:val="00437A17"/>
    <w:pPr>
      <w:spacing w:before="100" w:beforeAutospacing="1" w:after="100" w:afterAutospacing="1"/>
    </w:pPr>
    <w:rPr>
      <w:rFonts w:ascii="Times New Roman" w:eastAsiaTheme="minorEastAsia" w:hAnsi="Times New Roman"/>
    </w:rPr>
  </w:style>
  <w:style w:type="paragraph" w:customStyle="1" w:styleId="Tablebody">
    <w:name w:val="Table body"/>
    <w:basedOn w:val="Normal"/>
    <w:qFormat/>
    <w:rsid w:val="00437A17"/>
    <w:rPr>
      <w:rFonts w:ascii="Helvetica" w:hAnsi="Helvetica"/>
      <w:sz w:val="20"/>
      <w:szCs w:val="20"/>
    </w:rPr>
  </w:style>
  <w:style w:type="paragraph" w:customStyle="1" w:styleId="Frameworktablestyle">
    <w:name w:val="Framework table style"/>
    <w:basedOn w:val="Normal"/>
    <w:next w:val="Response"/>
    <w:link w:val="FrameworktablestyleChar"/>
    <w:qFormat/>
    <w:rsid w:val="00437A17"/>
    <w:rPr>
      <w:rFonts w:ascii="Helvetica" w:hAnsi="Helvetica"/>
      <w:b/>
      <w:color w:val="000000" w:themeColor="text1"/>
      <w:sz w:val="18"/>
      <w:szCs w:val="18"/>
    </w:rPr>
  </w:style>
  <w:style w:type="character" w:styleId="Hyperlink">
    <w:name w:val="Hyperlink"/>
    <w:uiPriority w:val="99"/>
    <w:unhideWhenUsed/>
    <w:rsid w:val="0011091F"/>
    <w:rPr>
      <w:color w:val="F47C20"/>
      <w:u w:val="single"/>
    </w:rPr>
  </w:style>
  <w:style w:type="paragraph" w:customStyle="1" w:styleId="Response">
    <w:name w:val="Response"/>
    <w:basedOn w:val="Frameworktablestyle"/>
    <w:link w:val="ResponseChar"/>
    <w:qFormat/>
    <w:rsid w:val="007A731C"/>
    <w:pPr>
      <w:spacing w:after="120"/>
    </w:pPr>
    <w:rPr>
      <w:rFonts w:cs="Calibri"/>
      <w:b w:val="0"/>
      <w:color w:val="000000"/>
      <w:sz w:val="22"/>
      <w:szCs w:val="22"/>
    </w:rPr>
  </w:style>
  <w:style w:type="paragraph" w:customStyle="1" w:styleId="Frameworkheader2">
    <w:name w:val="Framework header 2"/>
    <w:basedOn w:val="Frameworktablestyle"/>
    <w:next w:val="Response"/>
    <w:qFormat/>
    <w:rsid w:val="0028209F"/>
    <w:pPr>
      <w:spacing w:after="60"/>
    </w:pPr>
    <w:rPr>
      <w:sz w:val="22"/>
      <w:szCs w:val="22"/>
    </w:rPr>
  </w:style>
  <w:style w:type="paragraph" w:customStyle="1" w:styleId="bullets">
    <w:name w:val="bullets"/>
    <w:basedOn w:val="Response"/>
    <w:link w:val="bulletsChar"/>
    <w:qFormat/>
    <w:rsid w:val="009F5896"/>
    <w:pPr>
      <w:numPr>
        <w:numId w:val="3"/>
      </w:numPr>
      <w:spacing w:after="0"/>
    </w:pPr>
  </w:style>
  <w:style w:type="character" w:customStyle="1" w:styleId="FrameworktablestyleChar">
    <w:name w:val="Framework table style Char"/>
    <w:basedOn w:val="DefaultParagraphFont"/>
    <w:link w:val="Frameworktablestyle"/>
    <w:rsid w:val="009F5896"/>
    <w:rPr>
      <w:rFonts w:ascii="Helvetica" w:hAnsi="Helvetica"/>
      <w:b/>
      <w:color w:val="000000" w:themeColor="text1"/>
      <w:sz w:val="18"/>
      <w:szCs w:val="18"/>
    </w:rPr>
  </w:style>
  <w:style w:type="character" w:customStyle="1" w:styleId="ResponseChar">
    <w:name w:val="Response Char"/>
    <w:basedOn w:val="FrameworktablestyleChar"/>
    <w:link w:val="Response"/>
    <w:rsid w:val="009F5896"/>
    <w:rPr>
      <w:rFonts w:ascii="Helvetica" w:hAnsi="Helvetica" w:cs="Calibri"/>
      <w:b w:val="0"/>
      <w:color w:val="000000"/>
      <w:sz w:val="22"/>
      <w:szCs w:val="22"/>
    </w:rPr>
  </w:style>
  <w:style w:type="character" w:customStyle="1" w:styleId="bulletsChar">
    <w:name w:val="bullets Char"/>
    <w:basedOn w:val="ResponseChar"/>
    <w:link w:val="bullets"/>
    <w:rsid w:val="009F5896"/>
    <w:rPr>
      <w:rFonts w:ascii="Helvetica" w:hAnsi="Helvetica" w:cs="Calibri"/>
      <w:b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rriculum.gov.bc.ca/assessment-inf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191</Words>
  <Characters>1092</Characters>
  <Application>Microsoft Office Word</Application>
  <DocSecurity>0</DocSecurity>
  <Lines>9</Lines>
  <Paragraphs>2</Paragraphs>
  <ScaleCrop>false</ScaleCrop>
  <Company>Province of British Columbia</Company>
  <LinksUpToDate>false</LinksUpToDate>
  <CharactersWithSpaces>1281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Area of Learning: ARTS EDUCATION</dc:title>
  <dc:creator>Ministry of Education</dc:creator>
  <cp:lastModifiedBy>Luke Friesen</cp:lastModifiedBy>
  <cp:revision>3</cp:revision>
  <cp:lastPrinted>2016-04-11T22:16:00Z</cp:lastPrinted>
  <dcterms:created xsi:type="dcterms:W3CDTF">2024-09-26T16:42:00Z</dcterms:created>
  <dcterms:modified xsi:type="dcterms:W3CDTF">2024-09-26T16:42:00Z</dcterms:modified>
</cp:coreProperties>
</file>